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1A" w:rsidRPr="00036542" w:rsidRDefault="00604F1A" w:rsidP="00FB63B0">
      <w:pPr>
        <w:pStyle w:val="ConsTitle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ЮТАЗИНСКИЙ РАЙОННЫЙ СОВЕТ РЕСПУБЛИКИ ТАТАРСТАН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5C5D" w:rsidRPr="009A5C5D" w:rsidRDefault="00A44EFC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A5C5D" w:rsidRPr="009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A5C5D" w:rsidRPr="009A5C5D" w:rsidRDefault="009A5C5D" w:rsidP="009A5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5D" w:rsidRPr="009A5C5D" w:rsidRDefault="009A5C5D" w:rsidP="009A5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</w:t>
      </w:r>
      <w:r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9A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пгт Уруссу</w:t>
      </w: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036542" w:rsidRDefault="00604F1A" w:rsidP="001768D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и дополнений в решение 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III</w:t>
            </w:r>
            <w:r w:rsidR="000E0F65" w:rsidRPr="000E0F6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8"/>
                <w:lang w:eastAsia="ru-RU"/>
              </w:rPr>
              <w:t xml:space="preserve"> заседания </w:t>
            </w:r>
            <w:r w:rsidR="009A5C5D" w:rsidRPr="0003654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V</w:t>
            </w:r>
            <w:r w:rsidR="000E0F65" w:rsidRPr="000E0F6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8"/>
                <w:lang w:eastAsia="ru-RU"/>
              </w:rPr>
              <w:t xml:space="preserve"> созыва</w:t>
            </w:r>
            <w:r w:rsidR="000E0F65" w:rsidRPr="000E0F65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Ютазинского районного Совета </w:t>
            </w:r>
            <w:r w:rsidR="00520D7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Республики Татарстан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10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декабря 20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 № 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«О бюджете Ютазинского муниципального района на 20</w:t>
            </w:r>
            <w:r w:rsidR="000F57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плановый период 20</w:t>
            </w:r>
            <w:r w:rsidR="000E0F6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="000F57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</w:t>
            </w:r>
            <w:r w:rsidR="009A5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1768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годов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604F1A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36542">
        <w:rPr>
          <w:rFonts w:ascii="Times New Roman" w:hAnsi="Times New Roman"/>
          <w:b w:val="0"/>
          <w:i w:val="0"/>
          <w:sz w:val="24"/>
          <w:szCs w:val="24"/>
        </w:rPr>
        <w:t>В соответствии с Бюджетным кодексом Российской Федерации, Бюджетным кодексом Республики Татарстан,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«Ютазинский муниципальный район», Положением «О бюджетном процессе в Ютазинском муниципальном районе»  Ютазинский районный Совет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036542" w:rsidRDefault="00604F1A" w:rsidP="00520D75">
      <w:pPr>
        <w:pStyle w:val="2"/>
        <w:ind w:firstLine="709"/>
        <w:jc w:val="center"/>
        <w:rPr>
          <w:rStyle w:val="ac"/>
          <w:rFonts w:ascii="Times New Roman" w:hAnsi="Times New Roman"/>
          <w:i w:val="0"/>
          <w:color w:val="auto"/>
          <w:sz w:val="24"/>
          <w:szCs w:val="24"/>
        </w:rPr>
      </w:pPr>
      <w:r w:rsidRPr="00036542">
        <w:rPr>
          <w:rFonts w:ascii="Times New Roman" w:hAnsi="Times New Roman"/>
          <w:i w:val="0"/>
          <w:sz w:val="24"/>
          <w:szCs w:val="24"/>
        </w:rPr>
        <w:t>РЕШИЛ: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Статья 1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Внести в решение </w:t>
      </w:r>
      <w:r w:rsidR="009A5C5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заседания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9A5C5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 Ютазинского районного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Совета от 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.12.20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г. №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9A5C5D" w:rsidRPr="009A5C5D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Ютазинского муниципального района на 20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плановый период 20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0F579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768D2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следующие изменения и дополнения:</w:t>
      </w: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1) в статье 1: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а) в подпункте 1 пункта 1 цифру «</w:t>
      </w:r>
      <w:r w:rsidR="004A191D">
        <w:rPr>
          <w:rFonts w:ascii="Times New Roman" w:hAnsi="Times New Roman" w:cs="Times New Roman"/>
          <w:sz w:val="24"/>
          <w:szCs w:val="24"/>
        </w:rPr>
        <w:t>737 205,7</w:t>
      </w:r>
      <w:r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D1A3E">
        <w:rPr>
          <w:rFonts w:ascii="Times New Roman" w:hAnsi="Times New Roman" w:cs="Times New Roman"/>
          <w:sz w:val="24"/>
          <w:szCs w:val="24"/>
        </w:rPr>
        <w:t>782 323,5</w:t>
      </w:r>
      <w:r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2E3BCF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б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2 цифру «</w:t>
      </w:r>
      <w:r w:rsidR="004A191D">
        <w:rPr>
          <w:rFonts w:ascii="Times New Roman" w:hAnsi="Times New Roman" w:cs="Times New Roman"/>
          <w:sz w:val="24"/>
          <w:szCs w:val="24"/>
        </w:rPr>
        <w:t>770 560,9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D1A3E">
        <w:rPr>
          <w:rFonts w:ascii="Times New Roman" w:hAnsi="Times New Roman" w:cs="Times New Roman"/>
          <w:sz w:val="24"/>
          <w:szCs w:val="24"/>
        </w:rPr>
        <w:t>823 620,8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в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</w:t>
      </w:r>
      <w:r w:rsidR="0039394D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="00604F1A" w:rsidRPr="00036542">
        <w:rPr>
          <w:rFonts w:ascii="Times New Roman" w:hAnsi="Times New Roman" w:cs="Times New Roman"/>
          <w:sz w:val="24"/>
          <w:szCs w:val="24"/>
        </w:rPr>
        <w:t>1 пункта 3 цифру «</w:t>
      </w:r>
      <w:r w:rsidR="004A191D">
        <w:rPr>
          <w:rFonts w:ascii="Times New Roman" w:hAnsi="Times New Roman" w:cs="Times New Roman"/>
          <w:sz w:val="24"/>
          <w:szCs w:val="24"/>
        </w:rPr>
        <w:t>33 355,2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8302BF">
        <w:rPr>
          <w:rFonts w:ascii="Times New Roman" w:hAnsi="Times New Roman" w:cs="Times New Roman"/>
          <w:sz w:val="24"/>
          <w:szCs w:val="24"/>
        </w:rPr>
        <w:t>41 297,3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2)Таблицу 1 Приложения 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85CBC" w:rsidRPr="00036542" w:rsidRDefault="00A85CBC" w:rsidP="0017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11B95"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="00711B95"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71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95"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768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604F1A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Источники финансирования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дефицита бюджета Ютазинского муниципального района на 202</w:t>
      </w:r>
      <w:r w:rsidR="001768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711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711B95" w:rsidRPr="00036542" w:rsidRDefault="00711B95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711B95" w:rsidRPr="00711B95" w:rsidRDefault="00711B95" w:rsidP="00711B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949"/>
      </w:tblGrid>
      <w:tr w:rsidR="001768D2" w:rsidRPr="001768D2" w:rsidTr="001768D2">
        <w:tc>
          <w:tcPr>
            <w:tcW w:w="2660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812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9" w:type="dxa"/>
            <w:shd w:val="clear" w:color="auto" w:fill="auto"/>
          </w:tcPr>
          <w:p w:rsidR="001768D2" w:rsidRPr="001768D2" w:rsidRDefault="001768D2" w:rsidP="00176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4869" w:rsidRPr="001768D2" w:rsidTr="001768D2">
        <w:tc>
          <w:tcPr>
            <w:tcW w:w="2660" w:type="dxa"/>
            <w:shd w:val="clear" w:color="auto" w:fill="auto"/>
          </w:tcPr>
          <w:p w:rsidR="00504869" w:rsidRPr="001768D2" w:rsidRDefault="00A30E66" w:rsidP="0083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812" w:type="dxa"/>
            <w:shd w:val="clear" w:color="auto" w:fill="auto"/>
          </w:tcPr>
          <w:p w:rsidR="00504869" w:rsidRPr="001768D2" w:rsidRDefault="00A30E66" w:rsidP="00A3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</w:tcPr>
          <w:p w:rsidR="00504869" w:rsidRPr="001768D2" w:rsidRDefault="008302BF" w:rsidP="008302B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- 41 297,3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711B95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 счетах по учету средств бюджета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- 41 297,3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711B95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- 782 323,5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- 782 323,5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- 782 323,5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- 782 323,5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823 620,8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823 620,8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823 620,8</w:t>
            </w:r>
          </w:p>
        </w:tc>
      </w:tr>
      <w:tr w:rsidR="00A30E66" w:rsidRPr="001768D2" w:rsidTr="001768D2">
        <w:tc>
          <w:tcPr>
            <w:tcW w:w="2660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812" w:type="dxa"/>
            <w:shd w:val="clear" w:color="auto" w:fill="auto"/>
          </w:tcPr>
          <w:p w:rsidR="00A30E66" w:rsidRPr="001768D2" w:rsidRDefault="00A30E66" w:rsidP="00A30E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49" w:type="dxa"/>
            <w:shd w:val="clear" w:color="auto" w:fill="auto"/>
          </w:tcPr>
          <w:p w:rsidR="00A30E66" w:rsidRPr="001768D2" w:rsidRDefault="00D06302" w:rsidP="00A30E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823 620,8</w:t>
            </w:r>
          </w:p>
        </w:tc>
      </w:tr>
    </w:tbl>
    <w:p w:rsidR="00711B95" w:rsidRPr="00711B95" w:rsidRDefault="00711B95" w:rsidP="00711B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D2" w:rsidRDefault="001768D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D2" w:rsidRPr="00036542" w:rsidRDefault="001768D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42">
        <w:rPr>
          <w:rFonts w:ascii="Times New Roman" w:hAnsi="Times New Roman" w:cs="Times New Roman"/>
          <w:bCs/>
          <w:sz w:val="24"/>
          <w:szCs w:val="24"/>
        </w:rPr>
        <w:t xml:space="preserve">3) Таблицу 1 приложения </w:t>
      </w:r>
      <w:r w:rsidR="007D033C" w:rsidRPr="00036542">
        <w:rPr>
          <w:rFonts w:ascii="Times New Roman" w:hAnsi="Times New Roman" w:cs="Times New Roman"/>
          <w:bCs/>
          <w:sz w:val="24"/>
          <w:szCs w:val="24"/>
        </w:rPr>
        <w:t>2</w:t>
      </w:r>
      <w:r w:rsidRPr="00036542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C569BA" w:rsidRPr="00036542">
        <w:rPr>
          <w:rFonts w:ascii="Times New Roman" w:hAnsi="Times New Roman" w:cs="Times New Roman"/>
          <w:bCs/>
          <w:sz w:val="24"/>
          <w:szCs w:val="24"/>
        </w:rPr>
        <w:t>:</w:t>
      </w:r>
    </w:p>
    <w:p w:rsidR="00215FCA" w:rsidRPr="00036542" w:rsidRDefault="00215FCA" w:rsidP="00C569B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9394D" w:rsidRPr="00036542" w:rsidRDefault="001768D2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A85CBC" w:rsidRPr="00036542" w:rsidRDefault="00A85CBC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3B0" w:rsidRPr="00036542" w:rsidRDefault="00FB63B0" w:rsidP="00B57D30">
      <w:pPr>
        <w:pStyle w:val="af6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36542">
        <w:rPr>
          <w:rFonts w:ascii="Times New Roman" w:hAnsi="Times New Roman" w:cs="Times New Roman"/>
          <w:b w:val="0"/>
          <w:bCs w:val="0"/>
          <w:sz w:val="22"/>
          <w:szCs w:val="22"/>
        </w:rPr>
        <w:t>Таблица 1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Прогнозируемые  объемы доходов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 Ютазинского муниципального района</w:t>
      </w:r>
    </w:p>
    <w:p w:rsidR="00711B95" w:rsidRPr="00711B95" w:rsidRDefault="00711B95" w:rsidP="0071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Татарстан на 202</w:t>
      </w:r>
      <w:r w:rsidR="00176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71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711B95" w:rsidRPr="00711B95" w:rsidRDefault="00711B95" w:rsidP="00711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1B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664"/>
        <w:gridCol w:w="1728"/>
      </w:tblGrid>
      <w:tr w:rsidR="001768D2" w:rsidRPr="001768D2" w:rsidTr="001768D2">
        <w:tc>
          <w:tcPr>
            <w:tcW w:w="3240" w:type="dxa"/>
            <w:vAlign w:val="center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728" w:type="dxa"/>
            <w:vAlign w:val="center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1768D2" w:rsidRPr="001768D2" w:rsidRDefault="001768D2" w:rsidP="001768D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1 00 00000 00 0000 000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НАЛОГОВЫЕ И НЕНАЛОГОВЫЕ ДОХОДЫ </w:t>
            </w:r>
          </w:p>
        </w:tc>
        <w:tc>
          <w:tcPr>
            <w:tcW w:w="1728" w:type="dxa"/>
            <w:vAlign w:val="bottom"/>
          </w:tcPr>
          <w:p w:rsidR="001768D2" w:rsidRPr="001768D2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209 445,2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28" w:type="dxa"/>
            <w:vAlign w:val="bottom"/>
          </w:tcPr>
          <w:p w:rsidR="001768D2" w:rsidRPr="001768D2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166 009,9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8" w:type="dxa"/>
            <w:vAlign w:val="bottom"/>
          </w:tcPr>
          <w:p w:rsidR="001768D2" w:rsidRPr="001768D2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166 009,9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9 628,00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5 941,00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2 212,00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5664" w:type="dxa"/>
          </w:tcPr>
          <w:p w:rsidR="001768D2" w:rsidRPr="001768D2" w:rsidRDefault="00CD1A3E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8D2" w:rsidRPr="001768D2">
                <w:rPr>
                  <w:rFonts w:ascii="Times New Roman" w:hAnsi="Times New Roman" w:cs="Times New Roman"/>
                  <w:sz w:val="24"/>
                  <w:szCs w:val="24"/>
                </w:rPr>
                <w:t>Налог на добычу полезных ископаемых</w:t>
              </w:r>
            </w:hyperlink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1768D2" w:rsidRPr="001768D2" w:rsidTr="001768D2">
        <w:trPr>
          <w:trHeight w:val="265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2 213,00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2 213,00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12 660,20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1 11 05000 00  0000 120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1768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12 660,20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1 498,00</w:t>
            </w:r>
          </w:p>
        </w:tc>
      </w:tr>
      <w:tr w:rsidR="001768D2" w:rsidRPr="001768D2" w:rsidTr="001768D2">
        <w:trPr>
          <w:trHeight w:val="615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1 498,00</w:t>
            </w:r>
          </w:p>
        </w:tc>
      </w:tr>
      <w:tr w:rsidR="001768D2" w:rsidRPr="001768D2" w:rsidTr="001768D2">
        <w:trPr>
          <w:trHeight w:val="615"/>
        </w:trPr>
        <w:tc>
          <w:tcPr>
            <w:tcW w:w="3240" w:type="dxa"/>
          </w:tcPr>
          <w:p w:rsidR="001768D2" w:rsidRPr="00711B95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64" w:type="dxa"/>
          </w:tcPr>
          <w:p w:rsidR="001768D2" w:rsidRPr="00711B95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</w:tcPr>
          <w:p w:rsidR="001768D2" w:rsidRPr="00711B95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1 205,1</w:t>
            </w:r>
          </w:p>
        </w:tc>
      </w:tr>
      <w:tr w:rsidR="001768D2" w:rsidRPr="001768D2" w:rsidTr="001768D2">
        <w:trPr>
          <w:trHeight w:val="301"/>
        </w:trPr>
        <w:tc>
          <w:tcPr>
            <w:tcW w:w="3240" w:type="dxa"/>
          </w:tcPr>
          <w:p w:rsidR="001768D2" w:rsidRPr="00711B95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664" w:type="dxa"/>
          </w:tcPr>
          <w:p w:rsidR="001768D2" w:rsidRPr="00711B95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28" w:type="dxa"/>
          </w:tcPr>
          <w:p w:rsidR="001768D2" w:rsidRPr="00711B95" w:rsidRDefault="004A191D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1 205,1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1 16 01000 01 0000 140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68,00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1 16 01080 01 0000 140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68,00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1 16 01082 01 0000 140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68,00</w:t>
            </w:r>
          </w:p>
        </w:tc>
      </w:tr>
      <w:tr w:rsidR="001768D2" w:rsidRPr="001768D2" w:rsidTr="001768D2">
        <w:trPr>
          <w:trHeight w:val="1054"/>
        </w:trPr>
        <w:tc>
          <w:tcPr>
            <w:tcW w:w="3240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768D2" w:rsidRPr="001768D2" w:rsidTr="001768D2">
        <w:trPr>
          <w:trHeight w:val="519"/>
        </w:trPr>
        <w:tc>
          <w:tcPr>
            <w:tcW w:w="3240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1 16 10000 00 0000 140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768D2" w:rsidRPr="001768D2" w:rsidTr="001768D2">
        <w:trPr>
          <w:trHeight w:val="1054"/>
        </w:trPr>
        <w:tc>
          <w:tcPr>
            <w:tcW w:w="3240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1 16 10120 00 0000 140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68D2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768D2" w:rsidRPr="001768D2" w:rsidTr="001768D2">
        <w:trPr>
          <w:trHeight w:val="1054"/>
        </w:trPr>
        <w:tc>
          <w:tcPr>
            <w:tcW w:w="3240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1 16 10123 01 0000 140</w:t>
            </w:r>
          </w:p>
        </w:tc>
        <w:tc>
          <w:tcPr>
            <w:tcW w:w="5664" w:type="dxa"/>
            <w:vAlign w:val="center"/>
          </w:tcPr>
          <w:p w:rsidR="001768D2" w:rsidRPr="001768D2" w:rsidRDefault="001768D2" w:rsidP="0017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8" w:type="dxa"/>
            <w:vAlign w:val="bottom"/>
          </w:tcPr>
          <w:p w:rsidR="001768D2" w:rsidRPr="001768D2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768D2" w:rsidRPr="001768D2" w:rsidTr="001768D2">
        <w:trPr>
          <w:trHeight w:val="424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2 00 00000 00 0000 000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8" w:type="dxa"/>
            <w:vAlign w:val="bottom"/>
          </w:tcPr>
          <w:p w:rsidR="001768D2" w:rsidRPr="001768D2" w:rsidRDefault="00D06302" w:rsidP="00504869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572 878,3</w:t>
            </w:r>
          </w:p>
        </w:tc>
      </w:tr>
      <w:tr w:rsidR="001768D2" w:rsidRPr="001768D2" w:rsidTr="001768D2">
        <w:trPr>
          <w:trHeight w:val="556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2 02 00000  00 0000 000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1768D2" w:rsidRDefault="00D06302" w:rsidP="00504869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561 632,5</w:t>
            </w:r>
          </w:p>
        </w:tc>
      </w:tr>
      <w:tr w:rsidR="001768D2" w:rsidRPr="001768D2" w:rsidTr="004A191D">
        <w:trPr>
          <w:trHeight w:val="557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B30941" w:rsidRDefault="001768D2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6 079,6</w:t>
            </w:r>
          </w:p>
        </w:tc>
      </w:tr>
      <w:tr w:rsidR="001768D2" w:rsidRPr="001768D2" w:rsidTr="004A191D">
        <w:trPr>
          <w:trHeight w:val="693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2 02 20000 00 0000 150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8" w:type="dxa"/>
            <w:vAlign w:val="bottom"/>
          </w:tcPr>
          <w:p w:rsidR="001768D2" w:rsidRPr="00B30941" w:rsidRDefault="004A191D" w:rsidP="00D0630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750,8</w:t>
            </w:r>
          </w:p>
        </w:tc>
      </w:tr>
      <w:tr w:rsidR="001768D2" w:rsidRPr="001768D2" w:rsidTr="001768D2">
        <w:trPr>
          <w:trHeight w:val="577"/>
        </w:trPr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2 02 30000 00 0000 150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8" w:type="dxa"/>
            <w:vAlign w:val="bottom"/>
          </w:tcPr>
          <w:p w:rsidR="001768D2" w:rsidRPr="00B30941" w:rsidRDefault="009E74B8" w:rsidP="001768D2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190 480,0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2 02 40000  00 0000 150</w:t>
            </w: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8" w:type="dxa"/>
            <w:vAlign w:val="bottom"/>
          </w:tcPr>
          <w:p w:rsidR="001768D2" w:rsidRPr="001768D2" w:rsidRDefault="00D06302" w:rsidP="00504869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140 322,1</w:t>
            </w:r>
          </w:p>
        </w:tc>
      </w:tr>
      <w:tr w:rsidR="00B30941" w:rsidRPr="001768D2" w:rsidTr="007D2ABC">
        <w:tc>
          <w:tcPr>
            <w:tcW w:w="3240" w:type="dxa"/>
          </w:tcPr>
          <w:p w:rsidR="00B30941" w:rsidRPr="00E670C3" w:rsidRDefault="00B30941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664" w:type="dxa"/>
          </w:tcPr>
          <w:p w:rsidR="00B30941" w:rsidRPr="00E670C3" w:rsidRDefault="00B30941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28" w:type="dxa"/>
          </w:tcPr>
          <w:p w:rsidR="00B30941" w:rsidRPr="00E670C3" w:rsidRDefault="00533E23" w:rsidP="00504869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4 433,</w:t>
            </w:r>
            <w:r w:rsidR="005048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</w:tr>
      <w:tr w:rsidR="00B30941" w:rsidRPr="001768D2" w:rsidTr="007D2ABC">
        <w:tc>
          <w:tcPr>
            <w:tcW w:w="3240" w:type="dxa"/>
          </w:tcPr>
          <w:p w:rsidR="00B30941" w:rsidRPr="00711B95" w:rsidRDefault="00B30941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2 04 05000 05 0000 150</w:t>
            </w:r>
          </w:p>
        </w:tc>
        <w:tc>
          <w:tcPr>
            <w:tcW w:w="5664" w:type="dxa"/>
          </w:tcPr>
          <w:p w:rsidR="00B30941" w:rsidRPr="00711B95" w:rsidRDefault="00B30941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28" w:type="dxa"/>
          </w:tcPr>
          <w:p w:rsidR="00B30941" w:rsidRPr="00E670C3" w:rsidRDefault="00533E23" w:rsidP="00504869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4 433,</w:t>
            </w:r>
            <w:r w:rsidR="005048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533E23" w:rsidRPr="00504869" w:rsidTr="007D2ABC">
        <w:tc>
          <w:tcPr>
            <w:tcW w:w="3240" w:type="dxa"/>
          </w:tcPr>
          <w:p w:rsidR="00533E23" w:rsidRPr="00504869" w:rsidRDefault="00533E23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664" w:type="dxa"/>
          </w:tcPr>
          <w:p w:rsidR="00533E23" w:rsidRPr="00504869" w:rsidRDefault="00533E23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28" w:type="dxa"/>
          </w:tcPr>
          <w:p w:rsidR="00533E23" w:rsidRPr="00504869" w:rsidRDefault="00533E23" w:rsidP="00533E23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11 313,9</w:t>
            </w:r>
          </w:p>
        </w:tc>
      </w:tr>
      <w:tr w:rsidR="00533E23" w:rsidRPr="001768D2" w:rsidTr="007D2ABC">
        <w:tc>
          <w:tcPr>
            <w:tcW w:w="3240" w:type="dxa"/>
          </w:tcPr>
          <w:p w:rsidR="00533E23" w:rsidRDefault="00533E23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664" w:type="dxa"/>
          </w:tcPr>
          <w:p w:rsidR="00533E23" w:rsidRDefault="00533E23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28" w:type="dxa"/>
          </w:tcPr>
          <w:p w:rsidR="00533E23" w:rsidRDefault="00533E23" w:rsidP="00B30941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11 313,9</w:t>
            </w:r>
          </w:p>
        </w:tc>
      </w:tr>
      <w:tr w:rsidR="00533E23" w:rsidRPr="00504869" w:rsidTr="007D2ABC">
        <w:tc>
          <w:tcPr>
            <w:tcW w:w="3240" w:type="dxa"/>
          </w:tcPr>
          <w:p w:rsidR="00533E23" w:rsidRPr="00504869" w:rsidRDefault="00533E23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664" w:type="dxa"/>
          </w:tcPr>
          <w:p w:rsidR="00533E23" w:rsidRPr="00504869" w:rsidRDefault="00533E23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</w:tcPr>
          <w:p w:rsidR="00533E23" w:rsidRPr="00504869" w:rsidRDefault="00504869" w:rsidP="00B30941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- 4 501,8</w:t>
            </w:r>
          </w:p>
        </w:tc>
      </w:tr>
      <w:tr w:rsidR="00533E23" w:rsidRPr="001768D2" w:rsidTr="007D2ABC">
        <w:tc>
          <w:tcPr>
            <w:tcW w:w="3240" w:type="dxa"/>
          </w:tcPr>
          <w:p w:rsidR="00533E23" w:rsidRDefault="00533E23" w:rsidP="00B3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664" w:type="dxa"/>
          </w:tcPr>
          <w:p w:rsidR="00533E23" w:rsidRDefault="00504869" w:rsidP="00B3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8" w:type="dxa"/>
          </w:tcPr>
          <w:p w:rsidR="00533E23" w:rsidRDefault="00504869" w:rsidP="00B30941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- 4 501,8</w:t>
            </w:r>
          </w:p>
        </w:tc>
      </w:tr>
      <w:tr w:rsidR="001768D2" w:rsidRPr="001768D2" w:rsidTr="001768D2">
        <w:tc>
          <w:tcPr>
            <w:tcW w:w="3240" w:type="dxa"/>
          </w:tcPr>
          <w:p w:rsidR="001768D2" w:rsidRPr="001768D2" w:rsidRDefault="001768D2" w:rsidP="001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5664" w:type="dxa"/>
          </w:tcPr>
          <w:p w:rsidR="001768D2" w:rsidRPr="001768D2" w:rsidRDefault="001768D2" w:rsidP="001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768D2" w:rsidRPr="001768D2" w:rsidRDefault="00D06302" w:rsidP="001768D2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782 323,5</w:t>
            </w:r>
          </w:p>
        </w:tc>
      </w:tr>
    </w:tbl>
    <w:p w:rsidR="00984A95" w:rsidRDefault="00984A95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3" w:rsidRDefault="00E670C3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F" w:rsidRDefault="00D718E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lastRenderedPageBreak/>
        <w:t xml:space="preserve">4)  Таблицу 1 приложения </w:t>
      </w:r>
      <w:r w:rsidR="00AD0DD9">
        <w:rPr>
          <w:rFonts w:ascii="Times New Roman" w:hAnsi="Times New Roman" w:cs="Times New Roman"/>
          <w:sz w:val="24"/>
          <w:szCs w:val="24"/>
        </w:rPr>
        <w:t>5</w:t>
      </w:r>
      <w:r w:rsidRPr="0003654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D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394D" w:rsidRPr="00036542" w:rsidRDefault="001768D2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30941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</w:t>
      </w:r>
    </w:p>
    <w:p w:rsidR="00B30941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бюджета Ютазинского муниципального района</w:t>
      </w:r>
    </w:p>
    <w:p w:rsidR="00B30941" w:rsidRPr="000F1337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  <w:r w:rsidRPr="000F133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13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653"/>
        <w:gridCol w:w="560"/>
        <w:gridCol w:w="540"/>
        <w:gridCol w:w="1534"/>
        <w:gridCol w:w="766"/>
        <w:gridCol w:w="1475"/>
      </w:tblGrid>
      <w:tr w:rsidR="00D06302" w:rsidRPr="00D06302" w:rsidTr="00D06302">
        <w:trPr>
          <w:trHeight w:val="315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53" w:type="dxa"/>
            <w:gridSpan w:val="5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vMerge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КВСР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КЦСР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КВР</w:t>
            </w:r>
          </w:p>
        </w:tc>
        <w:tc>
          <w:tcPr>
            <w:tcW w:w="1475" w:type="dxa"/>
            <w:vMerge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167 556.0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54 000.0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29 986.9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29 986.9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29 986.9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19 494.2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10 416.1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23 920.5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24.8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22 620.9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470.4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370.0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11 154.7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11 154.7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1 371.7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233.8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6 796.5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6 458.9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87.2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1 794.1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1 794.1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1 794.1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1 794.1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1 794.1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2 474.1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2 474.1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1 823.1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спасательных служб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30 093.8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22 071.6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9 652.0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9 652.0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12 419.6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D06302" w:rsidRPr="00D06302" w:rsidTr="00D06302">
        <w:trPr>
          <w:trHeight w:val="252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23 230.0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6 495.8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16 684.2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14 664.2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3 398.3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3 398.3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9 259.6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9 259.6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26 256.8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23 708.5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12 733.6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2 548.3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5 355.0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5 355.0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300.0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3 303.1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06302" w:rsidRPr="00D06302" w:rsidTr="00D06302">
        <w:trPr>
          <w:trHeight w:val="346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19 667.1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области социальной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18 202.8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5 713.9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8 394.4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06302"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качественным жильем и услугами жилищно-коммунального хозяйства населения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06302" w:rsidRPr="00D06302" w:rsidTr="00F57946">
        <w:trPr>
          <w:trHeight w:val="571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жильем молодых семей в Республике Татарстан 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молодым семьям  социальных выплат на приобретение жилья эконом-класса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78 081.9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10 811.4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9 871.9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7 426.1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939.5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17 033.9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16 984.7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16 984.7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15 834.7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15 834.7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25 947.5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25 947.5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25 934.3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160.5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10 603.8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21 210.1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D06302" w:rsidRPr="00D06302" w:rsidTr="00D06302">
        <w:trPr>
          <w:trHeight w:val="315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1 127.1</w:t>
            </w:r>
          </w:p>
        </w:tc>
      </w:tr>
      <w:tr w:rsidR="00D06302" w:rsidRPr="00D06302" w:rsidTr="00D06302">
        <w:trPr>
          <w:trHeight w:val="252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16 123.9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3 959.1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3 959.1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3 822.6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3 822.6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5 805.2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5 805.2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5 805.2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5 788.9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18 517.1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18 515.8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3 858.6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14 469.3</w:t>
            </w:r>
          </w:p>
        </w:tc>
      </w:tr>
      <w:tr w:rsidR="00D06302" w:rsidRPr="00D06302" w:rsidTr="00D06302">
        <w:trPr>
          <w:trHeight w:val="189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14 467.7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14 467.7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74 172.0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14 249.3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14 249.3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14 165.2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14 165.2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2 440.4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11 724.9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58 862.6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58 862.6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58 485.2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17 584.5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17 584.5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17 584.5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39 782.8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39 782.8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39 782.8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426 917.3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2 617.8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2 534.5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2 179.9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2 179.9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417 711.1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125 023.2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123 529.0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123 529.0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40 498.8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83 030.2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13 777.7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69 252.5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259 204.9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258 413.4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258 413.4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155 625.7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51 107.9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104 517.8</w:t>
            </w:r>
          </w:p>
        </w:tc>
      </w:tr>
      <w:tr w:rsidR="00D06302" w:rsidRPr="00D06302" w:rsidTr="00D06302">
        <w:trPr>
          <w:trHeight w:val="315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102 698.9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209.7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11 317.8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11 244.1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11 244.1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2 951.4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2 951.4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8 292.8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62.1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1 228.7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1 216.4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1 216.4</w:t>
            </w:r>
          </w:p>
        </w:tc>
      </w:tr>
      <w:tr w:rsidR="00D06302" w:rsidRPr="00D06302" w:rsidTr="00D06302">
        <w:trPr>
          <w:trHeight w:val="274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20 936.5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14 882.6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469.2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14 084.3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14 084.3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6 534.4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6 532.6</w:t>
            </w:r>
          </w:p>
        </w:tc>
      </w:tr>
      <w:tr w:rsidR="00D06302" w:rsidRPr="00D06302" w:rsidTr="00D06302">
        <w:trPr>
          <w:trHeight w:val="252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2 150.7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1 141.3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51 306.3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2 001.8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1 992.6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1 992.6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1 638.0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348.0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12 079.1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12 079.1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4 066.4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2 934.1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1 195.9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6 718.5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58.9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37 225.4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35 193.9</w:t>
            </w:r>
          </w:p>
        </w:tc>
      </w:tr>
      <w:tr w:rsidR="00D06302" w:rsidRPr="00D06302" w:rsidTr="00D06302">
        <w:trPr>
          <w:trHeight w:val="126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31.6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3 007.3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3 007.3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31 868.1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31 868.1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2 031.4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1 555.4</w:t>
            </w:r>
          </w:p>
        </w:tc>
      </w:tr>
      <w:tr w:rsidR="00D06302" w:rsidRPr="00D06302" w:rsidTr="00D06302">
        <w:trPr>
          <w:trHeight w:val="157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412.3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271.7</w:t>
            </w:r>
          </w:p>
        </w:tc>
      </w:tr>
      <w:tr w:rsidR="00D06302" w:rsidRPr="00D06302" w:rsidTr="00D06302">
        <w:trPr>
          <w:trHeight w:val="630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525.4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119.8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D06302" w:rsidRPr="00D06302" w:rsidTr="00D06302">
        <w:trPr>
          <w:trHeight w:val="945"/>
        </w:trPr>
        <w:tc>
          <w:tcPr>
            <w:tcW w:w="467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6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6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shd w:val="clear" w:color="auto" w:fill="auto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476.0</w:t>
            </w:r>
          </w:p>
        </w:tc>
      </w:tr>
      <w:tr w:rsidR="00D06302" w:rsidRPr="00D06302" w:rsidTr="00D06302">
        <w:trPr>
          <w:trHeight w:val="3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D06302" w:rsidRPr="00D06302" w:rsidRDefault="00D06302" w:rsidP="00D0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823 620.8</w:t>
            </w:r>
          </w:p>
        </w:tc>
      </w:tr>
    </w:tbl>
    <w:p w:rsidR="00FB6A1D" w:rsidRDefault="00FB6A1D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302" w:rsidRDefault="00D06302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lastRenderedPageBreak/>
        <w:t xml:space="preserve">5)  Таблицу 1 приложения </w:t>
      </w:r>
      <w:r w:rsidR="00672D98">
        <w:rPr>
          <w:rFonts w:ascii="Times New Roman" w:hAnsi="Times New Roman" w:cs="Times New Roman"/>
          <w:sz w:val="24"/>
          <w:szCs w:val="24"/>
        </w:rPr>
        <w:t>6</w:t>
      </w:r>
      <w:r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72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5CBC" w:rsidRPr="00036542" w:rsidRDefault="001768D2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143BA" w:rsidRPr="008143BA" w:rsidRDefault="008143BA" w:rsidP="00814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8143BA" w:rsidRPr="008143BA" w:rsidRDefault="008143BA" w:rsidP="008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бюджета Ютазинского муниципального района Республики Татарстан по разделам, подразделам, целевым статьям (муниципальным программам Ютазинского муниципального района Республики Татарстан и непрограммным направлениям деятельности),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группам видов расходов классификации расходов бюджетов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p w:rsidR="00A85CBC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80"/>
        <w:gridCol w:w="620"/>
        <w:gridCol w:w="1534"/>
        <w:gridCol w:w="697"/>
        <w:gridCol w:w="1701"/>
      </w:tblGrid>
      <w:tr w:rsidR="00F57946" w:rsidRPr="00F57946" w:rsidTr="00F57946">
        <w:trPr>
          <w:trHeight w:val="315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vMerge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vMerge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95 960.3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3 858.6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14 469.3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14 467.7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14 467.7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35 561.6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35 207.0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34 852.4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24 229.5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10 545.5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11 013.2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11 013.2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11 013.2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30 965.0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63.9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29 626.3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5 788.9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473.4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377.8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370.0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11 426.5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11 154.7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1 371.7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233.8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6 999.2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280.6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87.2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3 611.5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3 611.5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3 611.5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1 794.1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1 794.1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2 507.7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2 474.1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2 474.1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1 823.1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47 244.4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F57946" w:rsidRPr="00F57946" w:rsidTr="00F57946">
        <w:trPr>
          <w:trHeight w:val="189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39 056.3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26 636.7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15 834.7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15 834.7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9 652.0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12 419.6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3 167.3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F57946" w:rsidRPr="00F57946" w:rsidTr="00F57946">
        <w:trPr>
          <w:trHeight w:val="220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49 177.5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6 495.8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42 631.7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40 598.4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10 603.8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10 603.8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3 398.3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3 398.3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9 259.6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9 259.6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4 426.0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4 426.0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4 426.0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470 296.4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125 023.2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123 529.0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123 529.0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40 498.8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83 030.2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13 777.7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69 252.5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282 913.4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271 147.0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271 147.0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155 625.7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51 107.9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104 517.8</w:t>
            </w:r>
          </w:p>
        </w:tc>
      </w:tr>
      <w:tr w:rsidR="00F57946" w:rsidRPr="00F57946" w:rsidTr="00F57946">
        <w:trPr>
          <w:trHeight w:val="252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102 698.9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12 733.6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209.7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10 974.9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25 567.1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11 244.1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11 244.1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2 951.4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2 951.4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8 292.8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8 292.8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14 165.2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14 165.2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2 440.4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11 724.9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13 307.9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4 150.5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1 195.9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6 718.5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58.9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23 484.8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17 355.9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469.2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14 084.3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14 084.3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64 825.2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64 825.2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58 785.2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17 584.5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17 584.5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17 584.5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39 782.8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39 782.8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39 782.8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1 751.9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4 210.9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2 119.8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502.2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300.2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F57946" w:rsidRPr="00F57946" w:rsidTr="00F57946">
        <w:trPr>
          <w:trHeight w:val="315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26 746.8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2 011.4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продовольствия в Республике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1 461.6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24 735.4</w:t>
            </w:r>
          </w:p>
        </w:tc>
      </w:tr>
      <w:tr w:rsidR="00F57946" w:rsidRPr="00F57946" w:rsidTr="00F57946">
        <w:trPr>
          <w:trHeight w:val="220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2 150.7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5 713.9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8 394.4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Республики Татар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жильем молодых семей в Республике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молодым семьям  социальных выплат на приобретение жилья эконом-класса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37 279.3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35 193.9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31.6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3 007.3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31 868.1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31 868.1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1 609.4</w:t>
            </w:r>
          </w:p>
        </w:tc>
      </w:tr>
      <w:tr w:rsidR="00F57946" w:rsidRPr="00F57946" w:rsidTr="00F57946">
        <w:trPr>
          <w:trHeight w:val="157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412.3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271.7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525.4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280.2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119.8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476.0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21 210.1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17 251.0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F57946" w:rsidRPr="00F57946" w:rsidTr="00F57946">
        <w:trPr>
          <w:trHeight w:val="283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1 127.1</w:t>
            </w:r>
          </w:p>
        </w:tc>
      </w:tr>
      <w:tr w:rsidR="00F57946" w:rsidRPr="00F57946" w:rsidTr="00F57946">
        <w:trPr>
          <w:trHeight w:val="220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16 123.9</w:t>
            </w:r>
          </w:p>
        </w:tc>
      </w:tr>
      <w:tr w:rsidR="00F57946" w:rsidRPr="00F57946" w:rsidTr="00F57946">
        <w:trPr>
          <w:trHeight w:val="63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3 959.1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3 959.1</w:t>
            </w:r>
          </w:p>
        </w:tc>
      </w:tr>
      <w:tr w:rsidR="00F57946" w:rsidRPr="00F57946" w:rsidTr="00F57946">
        <w:trPr>
          <w:trHeight w:val="1260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136.5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</w:tr>
      <w:tr w:rsidR="00F57946" w:rsidRPr="00F57946" w:rsidTr="00F57946">
        <w:trPr>
          <w:trHeight w:val="94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3 822.6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4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97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3 822.6</w:t>
            </w:r>
          </w:p>
        </w:tc>
      </w:tr>
      <w:tr w:rsidR="00F57946" w:rsidRPr="00F57946" w:rsidTr="00F57946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57946" w:rsidRPr="00F57946" w:rsidRDefault="00F57946" w:rsidP="00F5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57946" w:rsidRPr="00F57946" w:rsidRDefault="00F57946" w:rsidP="00F5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57946" w:rsidRPr="00F57946" w:rsidRDefault="00F57946" w:rsidP="00F5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823 620.8</w:t>
            </w:r>
          </w:p>
        </w:tc>
      </w:tr>
    </w:tbl>
    <w:p w:rsidR="00FA693C" w:rsidRDefault="00FA693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46" w:rsidRDefault="00F57946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0C" w:rsidRDefault="0086790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3C" w:rsidRPr="00036542" w:rsidRDefault="0059243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036542">
        <w:rPr>
          <w:rFonts w:ascii="Times New Roman" w:hAnsi="Times New Roman"/>
          <w:sz w:val="24"/>
          <w:szCs w:val="24"/>
        </w:rPr>
        <w:t xml:space="preserve">Таблицу 1 приложения </w:t>
      </w:r>
      <w:r w:rsidR="00672D98">
        <w:rPr>
          <w:rFonts w:ascii="Times New Roman" w:hAnsi="Times New Roman"/>
          <w:sz w:val="24"/>
          <w:szCs w:val="24"/>
        </w:rPr>
        <w:t>7</w:t>
      </w:r>
      <w:r w:rsidRPr="0003654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72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5CBC" w:rsidRDefault="001768D2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26E9F" w:rsidRPr="00036542" w:rsidRDefault="00526E9F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бюджета Ютазинского муниципального района Республики Татарстан по целевым статьям (муниципальным программам Ютазинского муниципального района Республики Татарстан </w:t>
      </w:r>
    </w:p>
    <w:p w:rsidR="008143BA" w:rsidRPr="008143BA" w:rsidRDefault="008143BA" w:rsidP="0081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8143BA" w:rsidRDefault="008143BA" w:rsidP="008143BA">
      <w:pPr>
        <w:spacing w:after="0" w:line="240" w:lineRule="auto"/>
        <w:ind w:rightChars="173" w:right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87494D" w:rsidRPr="00036542" w:rsidRDefault="0087494D" w:rsidP="008143BA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p w:rsidR="00672D98" w:rsidRDefault="00672D98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3"/>
        <w:gridCol w:w="760"/>
        <w:gridCol w:w="657"/>
        <w:gridCol w:w="567"/>
        <w:gridCol w:w="1520"/>
      </w:tblGrid>
      <w:tr w:rsidR="00B23546" w:rsidRPr="00B23546" w:rsidTr="00B23546">
        <w:trPr>
          <w:trHeight w:val="315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vMerge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0" w:type="dxa"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3546" w:rsidRPr="00B23546" w:rsidTr="00B23546">
        <w:trPr>
          <w:trHeight w:val="252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F579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400 484,5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F579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123 529,0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40 498.8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83 030,2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83 030,2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83 030,2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13 777,6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69 252,5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276 955,5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155 625,7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155 625,7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155 625,7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51 107,9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20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104 107.</w:t>
            </w:r>
            <w:r w:rsidR="0020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546" w:rsidRPr="00B23546" w:rsidTr="00B23546">
        <w:trPr>
          <w:trHeight w:val="220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102 698.9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102 698.9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5 808.1</w:t>
            </w:r>
          </w:p>
        </w:tc>
      </w:tr>
      <w:tr w:rsidR="00B23546" w:rsidRPr="00B23546" w:rsidTr="00202622">
        <w:trPr>
          <w:trHeight w:val="267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5 026,8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5 026,8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5 026,8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303.8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50.8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12 733.6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0220853031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12 733.6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89.2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209.7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209.7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02209L3040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10 974.9</w:t>
            </w:r>
          </w:p>
        </w:tc>
      </w:tr>
      <w:tr w:rsidR="00B23546" w:rsidRPr="00B23546" w:rsidTr="00202622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11 244,1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11 244,1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2 951,4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2 951,4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2 951,4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2 951,4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8 292.8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8 292.8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8 292.8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8 292.8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 на поддержку молодых специалистов в многопрофильных организациях дополнительного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14 165.2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14 165.2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2 440.4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B23546" w:rsidRPr="00B23546" w:rsidTr="00B23546">
        <w:trPr>
          <w:trHeight w:val="409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11 724.9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02401S0050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B23546" w:rsidRPr="00B23546" w:rsidTr="00B23546">
        <w:trPr>
          <w:trHeight w:val="157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бюджетам для осуществления государственных полномочий 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0310225510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2 150.7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5 713.9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3 604.5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8 394.4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"Обеспечение жильем молодых семей в Республике Татарстан"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"Предоставление молодым семьям  социальных выплат на приобретение жилья эконом-класса"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B23546" w:rsidRPr="00B23546" w:rsidTr="00202622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1 824,9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1 824,9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1 824,9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1 824,9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1 696,1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0730122920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58 785,2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968,0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968,0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968,0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968,0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17 584,5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17 584,5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17 584,5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17 584,5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17 584,5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39 782,8</w:t>
            </w:r>
          </w:p>
        </w:tc>
      </w:tr>
      <w:tr w:rsidR="00B23546" w:rsidRPr="00B23546" w:rsidTr="00202622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39 782,8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39 782,8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39 782,8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39 782,8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лучших работников муниципальных учреждений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Господдержка муниципальных 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087A255194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1 815.8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08Ж0144100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1410563130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1410563130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B23546" w:rsidRPr="00B23546" w:rsidTr="00B23546">
        <w:trPr>
          <w:trHeight w:val="157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2 029.5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767.3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антикоррупционной политики в Ютазинском муниципальном районе Республики Татарстан на 2015-2020г.г."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2700002042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 и спорта в области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1 609.4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3710112870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119.8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3720142330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объектов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3 007,3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3 007,3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3 007,3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3 007,3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31 868,1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31 868,1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31 868,1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3720148220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31 868,1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5 282,8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1 132.3</w:t>
            </w:r>
          </w:p>
        </w:tc>
      </w:tr>
      <w:tr w:rsidR="00B23546" w:rsidRPr="00B23546" w:rsidTr="00202622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4 150,5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4 150,5</w:t>
            </w:r>
          </w:p>
        </w:tc>
      </w:tr>
      <w:tr w:rsidR="00B23546" w:rsidRPr="00B23546" w:rsidTr="0020262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3810121320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38101S2320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1 195.9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202622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6 718,5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3830143190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6 718.5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00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210 180,8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66 122,1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49 153,0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49 153,0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12 942,9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24 229,5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8 525,8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3 454.8</w:t>
            </w:r>
          </w:p>
        </w:tc>
      </w:tr>
      <w:tr w:rsidR="00B23546" w:rsidRPr="00B23546" w:rsidTr="00003CE9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16 878,4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16 878,4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1 518,2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90.9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2 927.8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00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2 119,8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1 317.4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502,2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502,2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502,2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300.2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1 823.1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1 716.8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1 716.8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спасательных служб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9900022940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26 677.7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26 677.7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15 883.9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17 333.0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17 333.0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542.8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3 822.6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354.6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347.9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370.0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15 383.3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15 111.5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11 154.7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469.2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1 371.7</w:t>
            </w:r>
          </w:p>
        </w:tc>
      </w:tr>
      <w:tr w:rsidR="00B23546" w:rsidRPr="00B23546" w:rsidTr="00003CE9">
        <w:trPr>
          <w:trHeight w:val="267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1 139.8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1 139.8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231.9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14 084.3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14 084.3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14 084.3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14 084.3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1 817.4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1 255.5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894.3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707.4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3 398,3</w:t>
            </w:r>
          </w:p>
        </w:tc>
      </w:tr>
      <w:tr w:rsidR="00B23546" w:rsidRPr="00B23546" w:rsidTr="00003CE9">
        <w:trPr>
          <w:trHeight w:val="267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3 398,3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3 398,3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3 398,3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9 652.0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9 402.0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9 402.0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9900078040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9 259.6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9 259.6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9 259.6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9 259.6</w:t>
            </w:r>
          </w:p>
        </w:tc>
      </w:tr>
      <w:tr w:rsidR="00B23546" w:rsidRPr="00B23546" w:rsidTr="00B23546">
        <w:trPr>
          <w:trHeight w:val="157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233.8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9900079300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233.8</w:t>
            </w:r>
          </w:p>
        </w:tc>
      </w:tr>
      <w:tr w:rsidR="00B23546" w:rsidRPr="00B23546" w:rsidTr="00B23546">
        <w:trPr>
          <w:trHeight w:val="220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1 127.1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9900080060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1 127.1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8 793,2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8 432,3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6 638,3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6 638,3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1 794.1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1 794.1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</w:tr>
      <w:tr w:rsidR="00B23546" w:rsidRPr="00B23546" w:rsidTr="00003CE9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23.3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280.6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242.4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242.4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38.2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92.5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9900092032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87.2</w:t>
            </w:r>
          </w:p>
        </w:tc>
      </w:tr>
      <w:tr w:rsidR="00B23546" w:rsidRPr="00B23546" w:rsidTr="00B23546">
        <w:trPr>
          <w:trHeight w:val="126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61.7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9900092033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93.8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98.5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B23546" w:rsidRPr="00B23546" w:rsidTr="00B23546">
        <w:trPr>
          <w:trHeight w:val="157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16 123.9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16 123.9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B23546" w:rsidRPr="00B23546" w:rsidTr="00B23546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B23546" w:rsidRPr="00B23546" w:rsidTr="00B23546">
        <w:trPr>
          <w:trHeight w:val="630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12 419.6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6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hideMark/>
          </w:tcPr>
          <w:p w:rsidR="00B23546" w:rsidRPr="00B23546" w:rsidRDefault="00B23546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12 419.6</w:t>
            </w:r>
          </w:p>
        </w:tc>
      </w:tr>
      <w:tr w:rsidR="00B23546" w:rsidRPr="00B23546" w:rsidTr="00B23546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23546" w:rsidRPr="00B23546" w:rsidRDefault="00B23546" w:rsidP="00B2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3546" w:rsidRPr="00B23546" w:rsidRDefault="00B23546" w:rsidP="00B2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23546" w:rsidRPr="00B23546" w:rsidRDefault="00003CE9" w:rsidP="00B2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823 620,8</w:t>
            </w:r>
          </w:p>
        </w:tc>
      </w:tr>
    </w:tbl>
    <w:p w:rsidR="008143BA" w:rsidRDefault="008143BA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9C" w:rsidRDefault="00415D9C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Default="00003CE9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A" w:rsidRPr="00036542" w:rsidRDefault="0075276C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3287A" w:rsidRPr="00036542">
        <w:rPr>
          <w:rFonts w:ascii="Times New Roman" w:hAnsi="Times New Roman"/>
          <w:sz w:val="24"/>
          <w:szCs w:val="24"/>
        </w:rPr>
        <w:t>)Таблицу 1 приложения 1</w:t>
      </w:r>
      <w:r w:rsidR="00CD1F11">
        <w:rPr>
          <w:rFonts w:ascii="Times New Roman" w:hAnsi="Times New Roman"/>
          <w:sz w:val="24"/>
          <w:szCs w:val="24"/>
        </w:rPr>
        <w:t>8</w:t>
      </w:r>
      <w:r w:rsidR="00861B69" w:rsidRPr="00036542">
        <w:rPr>
          <w:rFonts w:ascii="Times New Roman" w:hAnsi="Times New Roman"/>
          <w:sz w:val="24"/>
          <w:szCs w:val="24"/>
        </w:rPr>
        <w:t xml:space="preserve"> </w:t>
      </w:r>
      <w:r w:rsidR="00E3287A" w:rsidRPr="000365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3287A" w:rsidRPr="00036542" w:rsidRDefault="00E3287A" w:rsidP="00E32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311430" w:rsidRPr="00036542" w:rsidTr="007228EE">
        <w:tc>
          <w:tcPr>
            <w:tcW w:w="4644" w:type="dxa"/>
          </w:tcPr>
          <w:p w:rsidR="00311430" w:rsidRPr="00036542" w:rsidRDefault="00311430" w:rsidP="00311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11430" w:rsidRPr="00036542" w:rsidRDefault="00311430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CD1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430" w:rsidRPr="00036542" w:rsidRDefault="001768D2" w:rsidP="0031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11430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036542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241A9A" w:rsidRPr="00036542" w:rsidRDefault="00241A9A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536B1B" w:rsidRPr="00536B1B" w:rsidRDefault="00536B1B" w:rsidP="0053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1B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бюджета Республики Татарстан Ютазинским муниципальным районом Республики Татарстан в 2022 году</w:t>
      </w:r>
    </w:p>
    <w:p w:rsidR="00311430" w:rsidRPr="00036542" w:rsidRDefault="00311430" w:rsidP="0031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30" w:rsidRPr="00036542" w:rsidRDefault="00311430" w:rsidP="00311430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3" w:type="dxa"/>
          </w:tcPr>
          <w:p w:rsidR="006C44D6" w:rsidRPr="006C44D6" w:rsidRDefault="006967CE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515 016,5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6C44D6" w:rsidRPr="006C44D6" w:rsidRDefault="006967CE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515 016,5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2 02 10000 00 0000 000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6 079,60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2 02 15001 05 0000 150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6 079,60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3" w:type="dxa"/>
          </w:tcPr>
          <w:p w:rsidR="006C44D6" w:rsidRPr="006C44D6" w:rsidRDefault="00B23546" w:rsidP="00003C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="00003CE9">
              <w:rPr>
                <w:rFonts w:ascii="Times New Roman" w:hAnsi="Times New Roman" w:cs="Times New Roman"/>
                <w:b/>
                <w:sz w:val="24"/>
                <w:szCs w:val="24"/>
              </w:rPr>
              <w:t> 750,8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C44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6 584,90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C44D6">
              <w:rPr>
                <w:rFonts w:ascii="Times New Roman" w:hAnsi="Times New Roman" w:cs="Times New Roman"/>
                <w:sz w:val="24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2 02 25760 05 0000 150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C44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муниципальных районов на оказание финансовой поддержки при исполнении расходных обязательств муниципальных районов по строительству жилья, предоставляемого по договору найма жилого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1 119,40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в целях софинансирования расходных обязательств, возникающих при выполнении полномочий органов местного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15 962,60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673" w:type="dxa"/>
          </w:tcPr>
          <w:p w:rsidR="006C44D6" w:rsidRPr="006C44D6" w:rsidRDefault="00B2354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193 788,0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673" w:type="dxa"/>
          </w:tcPr>
          <w:p w:rsidR="006C44D6" w:rsidRPr="006C44D6" w:rsidRDefault="006C44D6" w:rsidP="00003C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CE9">
              <w:rPr>
                <w:rFonts w:ascii="Times New Roman" w:hAnsi="Times New Roman" w:cs="Times New Roman"/>
                <w:sz w:val="24"/>
                <w:szCs w:val="24"/>
              </w:rPr>
              <w:t> 282,8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 бюджетам 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190 480,0</w:t>
            </w:r>
          </w:p>
        </w:tc>
      </w:tr>
      <w:tr w:rsidR="006C44D6" w:rsidRPr="006C44D6" w:rsidTr="009E74B8">
        <w:trPr>
          <w:trHeight w:val="1458"/>
        </w:trPr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городских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836,40</w:t>
            </w:r>
          </w:p>
        </w:tc>
      </w:tr>
      <w:tr w:rsidR="006C44D6" w:rsidRPr="006C44D6" w:rsidTr="009E74B8">
        <w:trPr>
          <w:trHeight w:val="1429"/>
        </w:trPr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 сельских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290,70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102 698,90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40 498,80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методическое и информационно- технологическое обеспечение учреждений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5 453,5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 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2 150,70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содержание сибиреязвенных скотомогильников и биотермических ям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1 669,40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для осуществления органами местного самоуправления отдельных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животными без владельцев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360,10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73" w:type="dxa"/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17 712,8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1 817,4</w:t>
            </w:r>
          </w:p>
        </w:tc>
      </w:tr>
      <w:tr w:rsidR="006C44D6" w:rsidRPr="006C44D6" w:rsidTr="009E7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6" w:rsidRPr="006C44D6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12 733,60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1 255,50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241A9A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241A9A" w:rsidRDefault="006C44D6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1A9A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4860" w:type="dxa"/>
          </w:tcPr>
          <w:p w:rsidR="006C44D6" w:rsidRPr="00241A9A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</w:tcPr>
          <w:p w:rsidR="006C44D6" w:rsidRPr="00241A9A" w:rsidRDefault="006967CE" w:rsidP="00AB4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93 706,1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673" w:type="dxa"/>
          </w:tcPr>
          <w:p w:rsidR="006C44D6" w:rsidRPr="006C44D6" w:rsidRDefault="008C47D8" w:rsidP="00415D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673" w:type="dxa"/>
          </w:tcPr>
          <w:p w:rsidR="006C44D6" w:rsidRPr="006C44D6" w:rsidRDefault="008C47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8 957,3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73" w:type="dxa"/>
          </w:tcPr>
          <w:p w:rsidR="006C44D6" w:rsidRPr="006C44D6" w:rsidRDefault="008C47D8" w:rsidP="00AB4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15D9C" w:rsidRPr="006C44D6" w:rsidTr="009E74B8">
        <w:tc>
          <w:tcPr>
            <w:tcW w:w="828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15D9C" w:rsidRPr="006C44D6" w:rsidRDefault="00415D9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C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1673" w:type="dxa"/>
          </w:tcPr>
          <w:p w:rsidR="00415D9C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</w:t>
            </w:r>
          </w:p>
        </w:tc>
      </w:tr>
      <w:tr w:rsidR="00415D9C" w:rsidRPr="006C44D6" w:rsidTr="009E74B8">
        <w:tc>
          <w:tcPr>
            <w:tcW w:w="828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15D9C" w:rsidRPr="006C44D6" w:rsidRDefault="00415D9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673" w:type="dxa"/>
          </w:tcPr>
          <w:p w:rsidR="00415D9C" w:rsidRDefault="008C47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673" w:type="dxa"/>
          </w:tcPr>
          <w:p w:rsidR="006C44D6" w:rsidRPr="006C44D6" w:rsidRDefault="008C47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</w:tr>
      <w:tr w:rsidR="00415D9C" w:rsidRPr="006C44D6" w:rsidTr="009E74B8">
        <w:tc>
          <w:tcPr>
            <w:tcW w:w="828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15D9C" w:rsidRDefault="00415D9C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15D9C" w:rsidRPr="006C44D6" w:rsidRDefault="00415D9C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73" w:type="dxa"/>
          </w:tcPr>
          <w:p w:rsidR="00415D9C" w:rsidRDefault="00415D9C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</w:t>
            </w:r>
            <w:r w:rsidRPr="006C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на финансовое обеспечение исполнения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308,0</w:t>
            </w:r>
          </w:p>
        </w:tc>
      </w:tr>
      <w:tr w:rsidR="006C44D6" w:rsidRPr="006C44D6" w:rsidTr="009E74B8">
        <w:tc>
          <w:tcPr>
            <w:tcW w:w="828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</w:tcPr>
          <w:p w:rsidR="006C44D6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673" w:type="dxa"/>
          </w:tcPr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26 677,7</w:t>
            </w:r>
          </w:p>
        </w:tc>
      </w:tr>
      <w:tr w:rsidR="006C44D6" w:rsidRPr="006C44D6" w:rsidTr="004C172E">
        <w:trPr>
          <w:trHeight w:val="1080"/>
        </w:trPr>
        <w:tc>
          <w:tcPr>
            <w:tcW w:w="828" w:type="dxa"/>
          </w:tcPr>
          <w:p w:rsid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44" w:rsidRPr="006C44D6" w:rsidRDefault="00997844" w:rsidP="006C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6C44D6" w:rsidRPr="006C44D6" w:rsidRDefault="006C44D6" w:rsidP="006C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3" w:type="dxa"/>
          </w:tcPr>
          <w:p w:rsidR="006C44D6" w:rsidRDefault="008C47D8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22 282,6</w:t>
            </w:r>
          </w:p>
          <w:p w:rsid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6" w:rsidRPr="006C44D6" w:rsidRDefault="006C44D6" w:rsidP="006C4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2E" w:rsidRPr="006C44D6" w:rsidTr="009E74B8">
        <w:trPr>
          <w:trHeight w:val="1125"/>
        </w:trPr>
        <w:tc>
          <w:tcPr>
            <w:tcW w:w="828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C172E" w:rsidRPr="006C44D6" w:rsidRDefault="004C172E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</w:t>
            </w:r>
          </w:p>
        </w:tc>
        <w:tc>
          <w:tcPr>
            <w:tcW w:w="1673" w:type="dxa"/>
          </w:tcPr>
          <w:p w:rsidR="004C172E" w:rsidRDefault="004C172E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2E" w:rsidRDefault="004C172E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</w:tr>
      <w:tr w:rsidR="004C172E" w:rsidRPr="006C44D6" w:rsidTr="004C172E">
        <w:trPr>
          <w:trHeight w:val="609"/>
        </w:trPr>
        <w:tc>
          <w:tcPr>
            <w:tcW w:w="828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4C172E" w:rsidRDefault="004C172E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4C172E" w:rsidRPr="006C44D6" w:rsidRDefault="004C172E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2E">
              <w:rPr>
                <w:rFonts w:ascii="Times New Roman" w:hAnsi="Times New Roman" w:cs="Times New Roman"/>
                <w:sz w:val="24"/>
                <w:szCs w:val="24"/>
              </w:rPr>
              <w:t>Софинансирование вопросов местного значения</w:t>
            </w:r>
          </w:p>
        </w:tc>
        <w:tc>
          <w:tcPr>
            <w:tcW w:w="1673" w:type="dxa"/>
          </w:tcPr>
          <w:p w:rsidR="004C172E" w:rsidRDefault="006967CE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24 608,6</w:t>
            </w:r>
          </w:p>
        </w:tc>
      </w:tr>
      <w:tr w:rsidR="008C47D8" w:rsidRPr="006C44D6" w:rsidTr="004C172E">
        <w:trPr>
          <w:trHeight w:val="609"/>
        </w:trPr>
        <w:tc>
          <w:tcPr>
            <w:tcW w:w="828" w:type="dxa"/>
          </w:tcPr>
          <w:p w:rsidR="008C47D8" w:rsidRDefault="008C47D8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8C47D8" w:rsidRDefault="008C47D8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8C47D8" w:rsidRPr="004C172E" w:rsidRDefault="008C47D8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673" w:type="dxa"/>
          </w:tcPr>
          <w:p w:rsidR="008C47D8" w:rsidRDefault="008C47D8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C47D8" w:rsidRPr="006C44D6" w:rsidTr="004C172E">
        <w:trPr>
          <w:trHeight w:val="609"/>
        </w:trPr>
        <w:tc>
          <w:tcPr>
            <w:tcW w:w="828" w:type="dxa"/>
          </w:tcPr>
          <w:p w:rsidR="008C47D8" w:rsidRDefault="008C47D8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8C47D8" w:rsidRDefault="008C47D8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8C47D8" w:rsidRPr="004C172E" w:rsidRDefault="008C47D8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73" w:type="dxa"/>
          </w:tcPr>
          <w:p w:rsidR="008C47D8" w:rsidRDefault="008C47D8" w:rsidP="008C47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8C47D8" w:rsidRPr="006C44D6" w:rsidTr="004C172E">
        <w:trPr>
          <w:trHeight w:val="609"/>
        </w:trPr>
        <w:tc>
          <w:tcPr>
            <w:tcW w:w="828" w:type="dxa"/>
          </w:tcPr>
          <w:p w:rsidR="008C47D8" w:rsidRDefault="008C47D8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</w:tcPr>
          <w:p w:rsidR="008C47D8" w:rsidRDefault="008C47D8" w:rsidP="004C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60" w:type="dxa"/>
            <w:vAlign w:val="center"/>
          </w:tcPr>
          <w:p w:rsidR="008C47D8" w:rsidRPr="004C172E" w:rsidRDefault="008C47D8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673" w:type="dxa"/>
          </w:tcPr>
          <w:p w:rsidR="008C47D8" w:rsidRDefault="008C47D8" w:rsidP="004C1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1 461,6</w:t>
            </w:r>
          </w:p>
        </w:tc>
      </w:tr>
    </w:tbl>
    <w:p w:rsidR="00311430" w:rsidRDefault="00311430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CE" w:rsidRDefault="006967CE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CE" w:rsidRDefault="006967CE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CE" w:rsidRDefault="006967CE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CE" w:rsidRDefault="006967CE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D8" w:rsidRDefault="008C47D8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8E3" w:rsidRPr="00036542" w:rsidRDefault="00087B81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448E3" w:rsidRPr="00036542">
        <w:rPr>
          <w:rFonts w:ascii="Times New Roman" w:hAnsi="Times New Roman"/>
          <w:sz w:val="24"/>
          <w:szCs w:val="24"/>
        </w:rPr>
        <w:t>)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A448E3" w:rsidRPr="00036542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у</w:t>
      </w:r>
      <w:r w:rsidR="00A448E3" w:rsidRPr="00036542">
        <w:rPr>
          <w:rFonts w:ascii="Times New Roman" w:hAnsi="Times New Roman"/>
          <w:sz w:val="24"/>
          <w:szCs w:val="24"/>
        </w:rPr>
        <w:t xml:space="preserve"> 1 приложения </w:t>
      </w:r>
      <w:r w:rsidR="00AB4A28">
        <w:rPr>
          <w:rFonts w:ascii="Times New Roman" w:hAnsi="Times New Roman"/>
          <w:sz w:val="24"/>
          <w:szCs w:val="24"/>
        </w:rPr>
        <w:t>20</w:t>
      </w:r>
      <w:r w:rsidR="00A4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="00A448E3">
        <w:rPr>
          <w:rFonts w:ascii="Times New Roman" w:hAnsi="Times New Roman"/>
          <w:sz w:val="24"/>
          <w:szCs w:val="24"/>
        </w:rPr>
        <w:t>в следующей р</w:t>
      </w:r>
      <w:r w:rsidR="00A448E3" w:rsidRPr="00036542">
        <w:rPr>
          <w:rFonts w:ascii="Times New Roman" w:hAnsi="Times New Roman"/>
          <w:sz w:val="24"/>
          <w:szCs w:val="24"/>
        </w:rPr>
        <w:t>едакции:</w:t>
      </w:r>
    </w:p>
    <w:p w:rsidR="00A448E3" w:rsidRPr="00036542" w:rsidRDefault="00A448E3" w:rsidP="00A44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448E3" w:rsidRPr="00036542" w:rsidTr="009A5C5D">
        <w:tc>
          <w:tcPr>
            <w:tcW w:w="4644" w:type="dxa"/>
          </w:tcPr>
          <w:p w:rsidR="00A448E3" w:rsidRPr="0003654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448E3" w:rsidRPr="00036542" w:rsidRDefault="00A448E3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08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48E3" w:rsidRPr="00036542" w:rsidRDefault="001768D2" w:rsidP="009A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заседания </w:t>
            </w:r>
            <w:r w:rsidRPr="007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B95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созыва</w:t>
            </w:r>
            <w:r w:rsidRPr="00711B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>Ютазинского районного Совета Республики Татарстан «О бюджете Ютазинского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9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A448E3" w:rsidRPr="00710E89" w:rsidRDefault="00A448E3" w:rsidP="00A448E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A448E3" w:rsidRPr="00D20B00" w:rsidRDefault="00A448E3" w:rsidP="00A448E3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A448E3" w:rsidRPr="00710E89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уровня, за счет средств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и Ютазинского муниципального района</w:t>
      </w:r>
    </w:p>
    <w:p w:rsidR="00A448E3" w:rsidRPr="005F2F60" w:rsidRDefault="00A448E3" w:rsidP="00A44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97844">
        <w:rPr>
          <w:rFonts w:ascii="Times New Roman" w:hAnsi="Times New Roman"/>
          <w:b/>
          <w:sz w:val="28"/>
          <w:szCs w:val="28"/>
        </w:rPr>
        <w:t>2</w:t>
      </w:r>
      <w:r w:rsidRPr="005F2F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8E3" w:rsidRPr="00710E89" w:rsidRDefault="00A448E3" w:rsidP="00A448E3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6"/>
          <w:szCs w:val="24"/>
        </w:rPr>
      </w:pPr>
    </w:p>
    <w:p w:rsidR="00566931" w:rsidRDefault="00566931" w:rsidP="00566931">
      <w:pPr>
        <w:spacing w:after="0" w:line="240" w:lineRule="auto"/>
        <w:ind w:left="7788" w:firstLine="708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A448E3" w:rsidTr="009A5C5D">
        <w:tc>
          <w:tcPr>
            <w:tcW w:w="675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A448E3" w:rsidRDefault="00A448E3" w:rsidP="0056693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492,6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C04AB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875,6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546,1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467,5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704,6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1 017,5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479,6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453,1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462,4</w:t>
            </w:r>
          </w:p>
        </w:tc>
      </w:tr>
      <w:tr w:rsidR="00A448E3" w:rsidTr="009A5C5D">
        <w:tc>
          <w:tcPr>
            <w:tcW w:w="675" w:type="dxa"/>
          </w:tcPr>
          <w:p w:rsidR="00A448E3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A448E3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A448E3" w:rsidRPr="00BD452F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941,2</w:t>
            </w:r>
          </w:p>
        </w:tc>
      </w:tr>
      <w:tr w:rsidR="00566931" w:rsidTr="009A5C5D">
        <w:tc>
          <w:tcPr>
            <w:tcW w:w="675" w:type="dxa"/>
          </w:tcPr>
          <w:p w:rsidR="00566931" w:rsidRDefault="00566931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566931" w:rsidRDefault="00566931" w:rsidP="009A5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566931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10 892,7</w:t>
            </w:r>
          </w:p>
        </w:tc>
      </w:tr>
      <w:tr w:rsidR="00A448E3" w:rsidRPr="00407682" w:rsidTr="009A5C5D">
        <w:tc>
          <w:tcPr>
            <w:tcW w:w="675" w:type="dxa"/>
          </w:tcPr>
          <w:p w:rsidR="00A448E3" w:rsidRPr="00407682" w:rsidRDefault="00A448E3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A448E3" w:rsidRPr="00407682" w:rsidRDefault="00A448E3" w:rsidP="009A5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A448E3" w:rsidRPr="00407682" w:rsidRDefault="003F351B" w:rsidP="009A5C5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17 332,9</w:t>
            </w:r>
          </w:p>
        </w:tc>
      </w:tr>
    </w:tbl>
    <w:p w:rsidR="00997844" w:rsidRDefault="00997844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Статья </w:t>
      </w:r>
      <w:r w:rsidR="00633A95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2</w:t>
      </w:r>
    </w:p>
    <w:p w:rsid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89" w:rsidRPr="00710E89" w:rsidRDefault="00710E89" w:rsidP="0071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путем официального опубликования в электронном сетевом средстве массовой информации в информационно-телекоммуникационной сети Интернет по адресу http://yutazy.ru (регистрация в качестве сетевого издания: ЭЛ № ФС 77 - 47613 от 07.12.2011), на официальном портале правовой информации Республики Татарстан http://pravo.tatarstan.ru и разместить на официальном сайте Ютазинского муниципального района Республики Татарстан на Портале муниципальных образований Республики Татарстан в информационно-телекоммуникационной сети Интернет по адресу http://jutaza.tatarstan.ru.</w:t>
      </w:r>
    </w:p>
    <w:p w:rsidR="00CC2A16" w:rsidRDefault="00CC2A16" w:rsidP="0031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F1A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 xml:space="preserve"> Статья </w:t>
      </w:r>
      <w:r w:rsidR="00710E89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3</w:t>
      </w:r>
    </w:p>
    <w:p w:rsidR="00C04AB5" w:rsidRPr="00036542" w:rsidRDefault="00C04AB5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604F1A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Настоящее Решение распространяется на правоотношения, возникшие с 1января </w:t>
      </w:r>
      <w:r w:rsidR="00F37E72">
        <w:rPr>
          <w:rFonts w:ascii="Times New Roman" w:hAnsi="Times New Roman" w:cs="Times New Roman"/>
          <w:sz w:val="24"/>
          <w:szCs w:val="24"/>
        </w:rPr>
        <w:t>20</w:t>
      </w:r>
      <w:r w:rsidRPr="00036542">
        <w:rPr>
          <w:rFonts w:ascii="Times New Roman" w:hAnsi="Times New Roman" w:cs="Times New Roman"/>
          <w:sz w:val="24"/>
          <w:szCs w:val="24"/>
        </w:rPr>
        <w:t>2</w:t>
      </w:r>
      <w:r w:rsidR="003C2D80">
        <w:rPr>
          <w:rFonts w:ascii="Times New Roman" w:hAnsi="Times New Roman" w:cs="Times New Roman"/>
          <w:sz w:val="24"/>
          <w:szCs w:val="24"/>
        </w:rPr>
        <w:t>2</w:t>
      </w:r>
      <w:r w:rsidR="006D5334" w:rsidRPr="00036542">
        <w:rPr>
          <w:rFonts w:ascii="Times New Roman" w:hAnsi="Times New Roman" w:cs="Times New Roman"/>
          <w:sz w:val="24"/>
          <w:szCs w:val="24"/>
        </w:rPr>
        <w:t xml:space="preserve"> </w:t>
      </w:r>
      <w:r w:rsidRPr="00036542">
        <w:rPr>
          <w:rFonts w:ascii="Times New Roman" w:hAnsi="Times New Roman" w:cs="Times New Roman"/>
          <w:sz w:val="24"/>
          <w:szCs w:val="24"/>
        </w:rPr>
        <w:t>года.</w:t>
      </w: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1" w:rsidRDefault="00087B81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Глава Ютазинского муниципального района </w:t>
      </w: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Татарстан 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Председатель Ютазинского </w:t>
      </w:r>
    </w:p>
    <w:p w:rsidR="00C04AB5" w:rsidRPr="00C04AB5" w:rsidRDefault="00C04AB5" w:rsidP="00C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районного Совета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Республики Татарстан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04A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А.А. Шафигуллин</w:t>
      </w:r>
    </w:p>
    <w:sectPr w:rsidR="00C04AB5" w:rsidRPr="00C04AB5" w:rsidSect="00816782">
      <w:footerReference w:type="default" r:id="rId9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22" w:rsidRDefault="00202622">
      <w:pPr>
        <w:spacing w:after="0" w:line="240" w:lineRule="auto"/>
      </w:pPr>
      <w:r>
        <w:separator/>
      </w:r>
    </w:p>
  </w:endnote>
  <w:endnote w:type="continuationSeparator" w:id="0">
    <w:p w:rsidR="00202622" w:rsidRDefault="0020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22" w:rsidRPr="00AF3AC5" w:rsidRDefault="00202622">
    <w:pPr>
      <w:pStyle w:val="a6"/>
      <w:framePr w:wrap="auto" w:vAnchor="text" w:hAnchor="margin" w:xAlign="center" w:y="1"/>
      <w:rPr>
        <w:rStyle w:val="af1"/>
        <w:color w:val="FFFFFF" w:themeColor="background1"/>
      </w:rPr>
    </w:pPr>
    <w:r w:rsidRPr="00AF3AC5">
      <w:rPr>
        <w:rStyle w:val="af1"/>
        <w:rFonts w:cs="Arial"/>
        <w:color w:val="FFFFFF" w:themeColor="background1"/>
      </w:rPr>
      <w:fldChar w:fldCharType="begin"/>
    </w:r>
    <w:r w:rsidRPr="00AF3AC5">
      <w:rPr>
        <w:rStyle w:val="af1"/>
        <w:rFonts w:cs="Arial"/>
        <w:color w:val="FFFFFF" w:themeColor="background1"/>
      </w:rPr>
      <w:instrText xml:space="preserve">PAGE  </w:instrText>
    </w:r>
    <w:r w:rsidRPr="00AF3AC5">
      <w:rPr>
        <w:rStyle w:val="af1"/>
        <w:rFonts w:cs="Arial"/>
        <w:color w:val="FFFFFF" w:themeColor="background1"/>
      </w:rPr>
      <w:fldChar w:fldCharType="separate"/>
    </w:r>
    <w:r w:rsidR="006967CE">
      <w:rPr>
        <w:rStyle w:val="af1"/>
        <w:rFonts w:cs="Arial"/>
        <w:noProof/>
        <w:color w:val="FFFFFF" w:themeColor="background1"/>
      </w:rPr>
      <w:t>1</w:t>
    </w:r>
    <w:r w:rsidRPr="00AF3AC5">
      <w:rPr>
        <w:rStyle w:val="af1"/>
        <w:rFonts w:cs="Arial"/>
        <w:color w:val="FFFFFF" w:themeColor="background1"/>
      </w:rPr>
      <w:fldChar w:fldCharType="end"/>
    </w:r>
  </w:p>
  <w:p w:rsidR="00202622" w:rsidRDefault="00202622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22" w:rsidRDefault="00202622">
      <w:pPr>
        <w:spacing w:after="0" w:line="240" w:lineRule="auto"/>
      </w:pPr>
      <w:r>
        <w:separator/>
      </w:r>
    </w:p>
  </w:footnote>
  <w:footnote w:type="continuationSeparator" w:id="0">
    <w:p w:rsidR="00202622" w:rsidRDefault="0020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3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6B05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87B81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0F65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98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20179"/>
    <w:rsid w:val="0012095C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717C6"/>
    <w:rsid w:val="00171BB9"/>
    <w:rsid w:val="0017425D"/>
    <w:rsid w:val="001768D2"/>
    <w:rsid w:val="001769CF"/>
    <w:rsid w:val="00181FF7"/>
    <w:rsid w:val="00183C1B"/>
    <w:rsid w:val="00186815"/>
    <w:rsid w:val="00186BE7"/>
    <w:rsid w:val="0019060C"/>
    <w:rsid w:val="0019219D"/>
    <w:rsid w:val="0019654B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2622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31AFE"/>
    <w:rsid w:val="002338D6"/>
    <w:rsid w:val="00234C52"/>
    <w:rsid w:val="002352BD"/>
    <w:rsid w:val="00235B3A"/>
    <w:rsid w:val="00241428"/>
    <w:rsid w:val="00241A9A"/>
    <w:rsid w:val="00243C33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A0FCE"/>
    <w:rsid w:val="002A1817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11430"/>
    <w:rsid w:val="00312E9D"/>
    <w:rsid w:val="0031308F"/>
    <w:rsid w:val="003161C1"/>
    <w:rsid w:val="003204B9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2D80"/>
    <w:rsid w:val="003C33F3"/>
    <w:rsid w:val="003C498F"/>
    <w:rsid w:val="003D3AEE"/>
    <w:rsid w:val="003E1288"/>
    <w:rsid w:val="003E4A9D"/>
    <w:rsid w:val="003E5D72"/>
    <w:rsid w:val="003E76C9"/>
    <w:rsid w:val="003F0266"/>
    <w:rsid w:val="003F351B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5D9C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22E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73E7"/>
    <w:rsid w:val="004829BF"/>
    <w:rsid w:val="004860F9"/>
    <w:rsid w:val="00492184"/>
    <w:rsid w:val="00493A33"/>
    <w:rsid w:val="00493B73"/>
    <w:rsid w:val="00494F56"/>
    <w:rsid w:val="004953B0"/>
    <w:rsid w:val="004A191D"/>
    <w:rsid w:val="004A43F8"/>
    <w:rsid w:val="004A4FF7"/>
    <w:rsid w:val="004B00DC"/>
    <w:rsid w:val="004B12A9"/>
    <w:rsid w:val="004B166C"/>
    <w:rsid w:val="004B28A8"/>
    <w:rsid w:val="004B36CB"/>
    <w:rsid w:val="004B4AF7"/>
    <w:rsid w:val="004B5C83"/>
    <w:rsid w:val="004C172E"/>
    <w:rsid w:val="004C1FB8"/>
    <w:rsid w:val="004C2149"/>
    <w:rsid w:val="004C4EF6"/>
    <w:rsid w:val="004D0606"/>
    <w:rsid w:val="004D3967"/>
    <w:rsid w:val="004D623E"/>
    <w:rsid w:val="004D7248"/>
    <w:rsid w:val="004D7FE5"/>
    <w:rsid w:val="004E1A4D"/>
    <w:rsid w:val="004E2DAB"/>
    <w:rsid w:val="004E2F9E"/>
    <w:rsid w:val="004E63C9"/>
    <w:rsid w:val="004F0977"/>
    <w:rsid w:val="004F1098"/>
    <w:rsid w:val="004F29BB"/>
    <w:rsid w:val="004F3D7F"/>
    <w:rsid w:val="004F3F0A"/>
    <w:rsid w:val="004F5913"/>
    <w:rsid w:val="004F638C"/>
    <w:rsid w:val="004F7A8B"/>
    <w:rsid w:val="00500C89"/>
    <w:rsid w:val="00500E0A"/>
    <w:rsid w:val="00502E1D"/>
    <w:rsid w:val="00502E87"/>
    <w:rsid w:val="00503D3D"/>
    <w:rsid w:val="00504869"/>
    <w:rsid w:val="00506A17"/>
    <w:rsid w:val="0051057F"/>
    <w:rsid w:val="00510BE5"/>
    <w:rsid w:val="00513167"/>
    <w:rsid w:val="00513568"/>
    <w:rsid w:val="005161B1"/>
    <w:rsid w:val="005176B0"/>
    <w:rsid w:val="00520D75"/>
    <w:rsid w:val="00522FF3"/>
    <w:rsid w:val="005238CE"/>
    <w:rsid w:val="00525A82"/>
    <w:rsid w:val="0052676D"/>
    <w:rsid w:val="00526D95"/>
    <w:rsid w:val="00526E9F"/>
    <w:rsid w:val="00527577"/>
    <w:rsid w:val="00527914"/>
    <w:rsid w:val="00527CD1"/>
    <w:rsid w:val="005313EC"/>
    <w:rsid w:val="00533E23"/>
    <w:rsid w:val="00536B1B"/>
    <w:rsid w:val="00542127"/>
    <w:rsid w:val="00544F35"/>
    <w:rsid w:val="00547BB0"/>
    <w:rsid w:val="00547EA4"/>
    <w:rsid w:val="005523DC"/>
    <w:rsid w:val="00554692"/>
    <w:rsid w:val="005568E7"/>
    <w:rsid w:val="00556CCE"/>
    <w:rsid w:val="00560581"/>
    <w:rsid w:val="005647BF"/>
    <w:rsid w:val="00566931"/>
    <w:rsid w:val="00570109"/>
    <w:rsid w:val="00570DB7"/>
    <w:rsid w:val="00571FA0"/>
    <w:rsid w:val="00572A91"/>
    <w:rsid w:val="00572D7D"/>
    <w:rsid w:val="005741FC"/>
    <w:rsid w:val="005771C1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3A95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2D98"/>
    <w:rsid w:val="0067756B"/>
    <w:rsid w:val="00684E45"/>
    <w:rsid w:val="006933E1"/>
    <w:rsid w:val="00694277"/>
    <w:rsid w:val="006967CE"/>
    <w:rsid w:val="006A1744"/>
    <w:rsid w:val="006A1C59"/>
    <w:rsid w:val="006A3D15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4D6"/>
    <w:rsid w:val="006C492B"/>
    <w:rsid w:val="006C4C4A"/>
    <w:rsid w:val="006C5791"/>
    <w:rsid w:val="006C6BE9"/>
    <w:rsid w:val="006D33DF"/>
    <w:rsid w:val="006D44A2"/>
    <w:rsid w:val="006D5334"/>
    <w:rsid w:val="006D78D8"/>
    <w:rsid w:val="006D7B12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7A13"/>
    <w:rsid w:val="007100DE"/>
    <w:rsid w:val="00710E89"/>
    <w:rsid w:val="00711357"/>
    <w:rsid w:val="00711B95"/>
    <w:rsid w:val="0071350B"/>
    <w:rsid w:val="00715801"/>
    <w:rsid w:val="00715DCD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76C"/>
    <w:rsid w:val="00752A00"/>
    <w:rsid w:val="0075356B"/>
    <w:rsid w:val="00754482"/>
    <w:rsid w:val="00755165"/>
    <w:rsid w:val="007570C4"/>
    <w:rsid w:val="0076059E"/>
    <w:rsid w:val="007618A1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3A7B"/>
    <w:rsid w:val="00784338"/>
    <w:rsid w:val="00784752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2ABC"/>
    <w:rsid w:val="007D3571"/>
    <w:rsid w:val="007D60EA"/>
    <w:rsid w:val="007E28CC"/>
    <w:rsid w:val="007E69A0"/>
    <w:rsid w:val="007E72E7"/>
    <w:rsid w:val="007F0827"/>
    <w:rsid w:val="007F1F4C"/>
    <w:rsid w:val="007F4783"/>
    <w:rsid w:val="007F5D8D"/>
    <w:rsid w:val="007F6DC4"/>
    <w:rsid w:val="00801D83"/>
    <w:rsid w:val="008029F9"/>
    <w:rsid w:val="00803A06"/>
    <w:rsid w:val="00804FB8"/>
    <w:rsid w:val="00806612"/>
    <w:rsid w:val="00806C2F"/>
    <w:rsid w:val="008073DF"/>
    <w:rsid w:val="00810E36"/>
    <w:rsid w:val="00812654"/>
    <w:rsid w:val="008143BA"/>
    <w:rsid w:val="0081440E"/>
    <w:rsid w:val="0081552B"/>
    <w:rsid w:val="0081584F"/>
    <w:rsid w:val="00816782"/>
    <w:rsid w:val="008174E0"/>
    <w:rsid w:val="00817C21"/>
    <w:rsid w:val="00817F4B"/>
    <w:rsid w:val="00820B1B"/>
    <w:rsid w:val="008214B6"/>
    <w:rsid w:val="00822F4F"/>
    <w:rsid w:val="008302BF"/>
    <w:rsid w:val="00830708"/>
    <w:rsid w:val="00830801"/>
    <w:rsid w:val="0083342F"/>
    <w:rsid w:val="0083379C"/>
    <w:rsid w:val="00834BCC"/>
    <w:rsid w:val="00837694"/>
    <w:rsid w:val="008406F8"/>
    <w:rsid w:val="00841D5A"/>
    <w:rsid w:val="00843700"/>
    <w:rsid w:val="0084383B"/>
    <w:rsid w:val="00850330"/>
    <w:rsid w:val="00851235"/>
    <w:rsid w:val="00854C88"/>
    <w:rsid w:val="00856E7D"/>
    <w:rsid w:val="008571E1"/>
    <w:rsid w:val="00861B28"/>
    <w:rsid w:val="00861B69"/>
    <w:rsid w:val="008631A4"/>
    <w:rsid w:val="00863E56"/>
    <w:rsid w:val="00864187"/>
    <w:rsid w:val="00864E65"/>
    <w:rsid w:val="0086790C"/>
    <w:rsid w:val="00867964"/>
    <w:rsid w:val="00871C6F"/>
    <w:rsid w:val="00872845"/>
    <w:rsid w:val="00874107"/>
    <w:rsid w:val="0087494D"/>
    <w:rsid w:val="00874BB4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7086"/>
    <w:rsid w:val="008B1470"/>
    <w:rsid w:val="008B7853"/>
    <w:rsid w:val="008C0491"/>
    <w:rsid w:val="008C0693"/>
    <w:rsid w:val="008C1608"/>
    <w:rsid w:val="008C4641"/>
    <w:rsid w:val="008C47D8"/>
    <w:rsid w:val="008C59F9"/>
    <w:rsid w:val="008D03FE"/>
    <w:rsid w:val="008D1022"/>
    <w:rsid w:val="008D156F"/>
    <w:rsid w:val="008D17BA"/>
    <w:rsid w:val="008D1A81"/>
    <w:rsid w:val="008D2E6B"/>
    <w:rsid w:val="008E0874"/>
    <w:rsid w:val="008E1CB6"/>
    <w:rsid w:val="008E322F"/>
    <w:rsid w:val="008E5FEA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7D3"/>
    <w:rsid w:val="00937D5A"/>
    <w:rsid w:val="0094148C"/>
    <w:rsid w:val="00943223"/>
    <w:rsid w:val="00944ECF"/>
    <w:rsid w:val="00947968"/>
    <w:rsid w:val="009515A0"/>
    <w:rsid w:val="00955C98"/>
    <w:rsid w:val="0095765A"/>
    <w:rsid w:val="00962144"/>
    <w:rsid w:val="00962B0A"/>
    <w:rsid w:val="00965064"/>
    <w:rsid w:val="00967441"/>
    <w:rsid w:val="00967812"/>
    <w:rsid w:val="00972D70"/>
    <w:rsid w:val="009749D3"/>
    <w:rsid w:val="00974E2C"/>
    <w:rsid w:val="00977E97"/>
    <w:rsid w:val="00981CFA"/>
    <w:rsid w:val="009844D9"/>
    <w:rsid w:val="00984A95"/>
    <w:rsid w:val="00985189"/>
    <w:rsid w:val="00990A52"/>
    <w:rsid w:val="0099322C"/>
    <w:rsid w:val="00994909"/>
    <w:rsid w:val="009971D2"/>
    <w:rsid w:val="00997844"/>
    <w:rsid w:val="009A11D5"/>
    <w:rsid w:val="009A26BC"/>
    <w:rsid w:val="009A5C5D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4A41"/>
    <w:rsid w:val="009C7030"/>
    <w:rsid w:val="009C7C98"/>
    <w:rsid w:val="009D1BEB"/>
    <w:rsid w:val="009D763F"/>
    <w:rsid w:val="009E065F"/>
    <w:rsid w:val="009E118D"/>
    <w:rsid w:val="009E74B8"/>
    <w:rsid w:val="009F1BAD"/>
    <w:rsid w:val="009F2A01"/>
    <w:rsid w:val="009F4EC4"/>
    <w:rsid w:val="009F7111"/>
    <w:rsid w:val="00A0022F"/>
    <w:rsid w:val="00A00ABC"/>
    <w:rsid w:val="00A01AAC"/>
    <w:rsid w:val="00A03BB8"/>
    <w:rsid w:val="00A04C9A"/>
    <w:rsid w:val="00A060E2"/>
    <w:rsid w:val="00A14715"/>
    <w:rsid w:val="00A162C2"/>
    <w:rsid w:val="00A1722A"/>
    <w:rsid w:val="00A242A2"/>
    <w:rsid w:val="00A25FDF"/>
    <w:rsid w:val="00A26A0F"/>
    <w:rsid w:val="00A27E69"/>
    <w:rsid w:val="00A30E66"/>
    <w:rsid w:val="00A32B33"/>
    <w:rsid w:val="00A34A15"/>
    <w:rsid w:val="00A361C8"/>
    <w:rsid w:val="00A42E15"/>
    <w:rsid w:val="00A4386B"/>
    <w:rsid w:val="00A448E3"/>
    <w:rsid w:val="00A44EFC"/>
    <w:rsid w:val="00A459FB"/>
    <w:rsid w:val="00A45C4A"/>
    <w:rsid w:val="00A45FAD"/>
    <w:rsid w:val="00A50360"/>
    <w:rsid w:val="00A51E27"/>
    <w:rsid w:val="00A523ED"/>
    <w:rsid w:val="00A52499"/>
    <w:rsid w:val="00A5385E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AF8"/>
    <w:rsid w:val="00AB0C37"/>
    <w:rsid w:val="00AB22C3"/>
    <w:rsid w:val="00AB2C9E"/>
    <w:rsid w:val="00AB3E5D"/>
    <w:rsid w:val="00AB4A28"/>
    <w:rsid w:val="00AB5646"/>
    <w:rsid w:val="00AB7C17"/>
    <w:rsid w:val="00AC1CF2"/>
    <w:rsid w:val="00AD0DD9"/>
    <w:rsid w:val="00AD1D6C"/>
    <w:rsid w:val="00AD28FE"/>
    <w:rsid w:val="00AD3E86"/>
    <w:rsid w:val="00AD5025"/>
    <w:rsid w:val="00AD59D3"/>
    <w:rsid w:val="00AE0C01"/>
    <w:rsid w:val="00AE24F1"/>
    <w:rsid w:val="00AE5023"/>
    <w:rsid w:val="00AE5883"/>
    <w:rsid w:val="00AF309A"/>
    <w:rsid w:val="00AF3136"/>
    <w:rsid w:val="00AF3AC5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3546"/>
    <w:rsid w:val="00B2506C"/>
    <w:rsid w:val="00B2568A"/>
    <w:rsid w:val="00B26813"/>
    <w:rsid w:val="00B27A9C"/>
    <w:rsid w:val="00B30941"/>
    <w:rsid w:val="00B32C9D"/>
    <w:rsid w:val="00B33751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4EDD"/>
    <w:rsid w:val="00B45575"/>
    <w:rsid w:val="00B47458"/>
    <w:rsid w:val="00B521FA"/>
    <w:rsid w:val="00B54652"/>
    <w:rsid w:val="00B567CD"/>
    <w:rsid w:val="00B56804"/>
    <w:rsid w:val="00B56EF2"/>
    <w:rsid w:val="00B57D30"/>
    <w:rsid w:val="00B60A68"/>
    <w:rsid w:val="00B60A85"/>
    <w:rsid w:val="00B64AF6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35F"/>
    <w:rsid w:val="00BE3EA6"/>
    <w:rsid w:val="00BE600E"/>
    <w:rsid w:val="00BF1F5C"/>
    <w:rsid w:val="00BF6EC9"/>
    <w:rsid w:val="00BF7A46"/>
    <w:rsid w:val="00C04AB5"/>
    <w:rsid w:val="00C04F90"/>
    <w:rsid w:val="00C076A6"/>
    <w:rsid w:val="00C119B4"/>
    <w:rsid w:val="00C1347A"/>
    <w:rsid w:val="00C170CF"/>
    <w:rsid w:val="00C20AF9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57FDB"/>
    <w:rsid w:val="00C604D1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2A16"/>
    <w:rsid w:val="00CC4283"/>
    <w:rsid w:val="00CC63F6"/>
    <w:rsid w:val="00CD0EAB"/>
    <w:rsid w:val="00CD1A3E"/>
    <w:rsid w:val="00CD1B5B"/>
    <w:rsid w:val="00CD1F11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06302"/>
    <w:rsid w:val="00D13181"/>
    <w:rsid w:val="00D14376"/>
    <w:rsid w:val="00D14D0F"/>
    <w:rsid w:val="00D1659A"/>
    <w:rsid w:val="00D17681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18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464D"/>
    <w:rsid w:val="00DC5D7A"/>
    <w:rsid w:val="00DD1B4D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21F8"/>
    <w:rsid w:val="00E05150"/>
    <w:rsid w:val="00E063B6"/>
    <w:rsid w:val="00E07031"/>
    <w:rsid w:val="00E070C3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004"/>
    <w:rsid w:val="00E23997"/>
    <w:rsid w:val="00E23ED6"/>
    <w:rsid w:val="00E244ED"/>
    <w:rsid w:val="00E3115A"/>
    <w:rsid w:val="00E3287A"/>
    <w:rsid w:val="00E32BD5"/>
    <w:rsid w:val="00E32FCC"/>
    <w:rsid w:val="00E33E78"/>
    <w:rsid w:val="00E352E2"/>
    <w:rsid w:val="00E355C4"/>
    <w:rsid w:val="00E36CD7"/>
    <w:rsid w:val="00E41F53"/>
    <w:rsid w:val="00E43923"/>
    <w:rsid w:val="00E44696"/>
    <w:rsid w:val="00E4478F"/>
    <w:rsid w:val="00E4685E"/>
    <w:rsid w:val="00E46AC9"/>
    <w:rsid w:val="00E50DE2"/>
    <w:rsid w:val="00E53927"/>
    <w:rsid w:val="00E54F96"/>
    <w:rsid w:val="00E55617"/>
    <w:rsid w:val="00E63AA6"/>
    <w:rsid w:val="00E63D9A"/>
    <w:rsid w:val="00E65E3B"/>
    <w:rsid w:val="00E670C3"/>
    <w:rsid w:val="00E76149"/>
    <w:rsid w:val="00E77DCD"/>
    <w:rsid w:val="00E813CA"/>
    <w:rsid w:val="00E85EF5"/>
    <w:rsid w:val="00E86BE5"/>
    <w:rsid w:val="00E908DA"/>
    <w:rsid w:val="00E9161C"/>
    <w:rsid w:val="00E91974"/>
    <w:rsid w:val="00E91F0F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494"/>
    <w:rsid w:val="00F37E72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57946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1D79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A693C"/>
    <w:rsid w:val="00FB066F"/>
    <w:rsid w:val="00FB0FB3"/>
    <w:rsid w:val="00FB2F5E"/>
    <w:rsid w:val="00FB63B0"/>
    <w:rsid w:val="00FB6A1D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66EE4F"/>
  <w15:docId w15:val="{F5DF9739-4F23-4542-B70D-C21DF8B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4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BCEE410ECDA2E72B4FCD141B291A42C800050A4ED8502uE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73FC-3322-4E88-B8D0-0701CD7A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7543</TotalTime>
  <Pages>91</Pages>
  <Words>26934</Words>
  <Characters>153529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978</cp:revision>
  <cp:lastPrinted>2021-05-15T08:21:00Z</cp:lastPrinted>
  <dcterms:created xsi:type="dcterms:W3CDTF">2013-01-22T10:43:00Z</dcterms:created>
  <dcterms:modified xsi:type="dcterms:W3CDTF">2023-01-17T08:07:00Z</dcterms:modified>
</cp:coreProperties>
</file>