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67" w:rsidRDefault="00F97D67" w:rsidP="00A56FD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6FD1" w:rsidRPr="004D4ACB" w:rsidRDefault="00A56FD1" w:rsidP="00A56F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4ACB">
        <w:rPr>
          <w:rFonts w:ascii="Times New Roman" w:hAnsi="Times New Roman" w:cs="Times New Roman"/>
        </w:rPr>
        <w:t>СВЕДЕНИЯ</w:t>
      </w:r>
    </w:p>
    <w:p w:rsidR="00A56FD1" w:rsidRPr="004D4ACB" w:rsidRDefault="00A56FD1" w:rsidP="00A56F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4ACB">
        <w:rPr>
          <w:rFonts w:ascii="Times New Roman" w:hAnsi="Times New Roman" w:cs="Times New Roman"/>
        </w:rPr>
        <w:t>о доходах, об имуществе и обязательств</w:t>
      </w:r>
      <w:r w:rsidR="005A3AFE">
        <w:rPr>
          <w:rFonts w:ascii="Times New Roman" w:hAnsi="Times New Roman" w:cs="Times New Roman"/>
        </w:rPr>
        <w:t>ах имущественного характера  депутатов Совета</w:t>
      </w:r>
    </w:p>
    <w:p w:rsidR="00A56FD1" w:rsidRPr="004D4ACB" w:rsidRDefault="005A3AFE" w:rsidP="00A56FD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Старокаразерикского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 w:rsidR="00A56FD1" w:rsidRPr="004D4ACB">
        <w:rPr>
          <w:rFonts w:ascii="Times New Roman" w:hAnsi="Times New Roman" w:cs="Times New Roman"/>
        </w:rPr>
        <w:t xml:space="preserve"> поселении </w:t>
      </w:r>
      <w:proofErr w:type="spellStart"/>
      <w:r w:rsidR="00A56FD1" w:rsidRPr="004D4ACB">
        <w:rPr>
          <w:rFonts w:ascii="Times New Roman" w:hAnsi="Times New Roman" w:cs="Times New Roman"/>
        </w:rPr>
        <w:t>Ютазинского</w:t>
      </w:r>
      <w:proofErr w:type="spellEnd"/>
      <w:r w:rsidR="00A56FD1" w:rsidRPr="004D4ACB">
        <w:rPr>
          <w:rFonts w:ascii="Times New Roman" w:hAnsi="Times New Roman" w:cs="Times New Roman"/>
        </w:rPr>
        <w:t xml:space="preserve"> муниципального</w:t>
      </w:r>
    </w:p>
    <w:p w:rsidR="00A56FD1" w:rsidRPr="004D4ACB" w:rsidRDefault="00A56FD1" w:rsidP="00A56F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4ACB">
        <w:rPr>
          <w:rFonts w:ascii="Times New Roman" w:hAnsi="Times New Roman" w:cs="Times New Roman"/>
        </w:rPr>
        <w:t xml:space="preserve">района за отчетный финансовый год с 1 </w:t>
      </w:r>
      <w:r w:rsidR="005D0AA0">
        <w:rPr>
          <w:rFonts w:ascii="Times New Roman" w:hAnsi="Times New Roman" w:cs="Times New Roman"/>
        </w:rPr>
        <w:t>января 2016 года по 31 декабря 2016</w:t>
      </w:r>
      <w:r w:rsidRPr="004D4ACB">
        <w:rPr>
          <w:rFonts w:ascii="Times New Roman" w:hAnsi="Times New Roman" w:cs="Times New Roman"/>
        </w:rPr>
        <w:t>год.</w:t>
      </w:r>
    </w:p>
    <w:p w:rsidR="00A56FD1" w:rsidRPr="004D4ACB" w:rsidRDefault="00A56FD1" w:rsidP="00A56FD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818"/>
        <w:gridCol w:w="1617"/>
        <w:gridCol w:w="1581"/>
        <w:gridCol w:w="1612"/>
        <w:gridCol w:w="1611"/>
        <w:gridCol w:w="1617"/>
        <w:gridCol w:w="1581"/>
        <w:gridCol w:w="1612"/>
      </w:tblGrid>
      <w:tr w:rsidR="003C71BF" w:rsidRPr="004D4ACB" w:rsidTr="003C71BF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F" w:rsidRPr="004D4ACB" w:rsidRDefault="003C71BF" w:rsidP="00A5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B">
              <w:rPr>
                <w:rFonts w:ascii="Times New Roman" w:hAnsi="Times New Roman" w:cs="Times New Roman"/>
              </w:rPr>
              <w:t xml:space="preserve">    Ф И 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F" w:rsidRPr="004D4ACB" w:rsidRDefault="003C71BF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F97D67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2016</w:t>
            </w:r>
            <w:bookmarkStart w:id="0" w:name="_GoBack"/>
            <w:bookmarkEnd w:id="0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 xml:space="preserve"> г. (</w:t>
            </w:r>
            <w:proofErr w:type="spell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F" w:rsidRPr="004D4ACB" w:rsidRDefault="003C71BF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F" w:rsidRPr="004D4ACB" w:rsidRDefault="003C71BF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F" w:rsidRPr="004D4ACB" w:rsidRDefault="003C71BF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находящийся в пользовании</w:t>
            </w:r>
          </w:p>
        </w:tc>
      </w:tr>
      <w:tr w:rsidR="003C71BF" w:rsidRPr="004D4ACB" w:rsidTr="003C71BF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4D4ACB" w:rsidRDefault="003C71BF" w:rsidP="00A56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BF" w:rsidRPr="004D4ACB" w:rsidRDefault="003C71BF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BF" w:rsidRPr="004D4ACB" w:rsidRDefault="003C71BF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F" w:rsidRPr="004D4ACB" w:rsidRDefault="003C71BF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F" w:rsidRPr="004D4ACB" w:rsidRDefault="003C71BF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F" w:rsidRPr="004D4ACB" w:rsidRDefault="003C71BF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F" w:rsidRPr="004D4ACB" w:rsidRDefault="003C71BF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F" w:rsidRPr="004D4ACB" w:rsidRDefault="003C71BF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F" w:rsidRPr="004D4ACB" w:rsidRDefault="003C71BF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BF" w:rsidRPr="004D4ACB" w:rsidRDefault="003C71BF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751247" w:rsidRPr="004D4ACB" w:rsidTr="003C71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Гарафиева</w:t>
            </w:r>
            <w:proofErr w:type="spellEnd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Рафаэловна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5D0AA0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367586,78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57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05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05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05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315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219000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05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  <w:p w:rsidR="00751247" w:rsidRDefault="00751247" w:rsidP="0005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. участок (приусадебный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1247" w:rsidRPr="004D4ACB" w:rsidRDefault="00751247" w:rsidP="0005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(приусадебный)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3436,16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3613,79</w:t>
            </w:r>
          </w:p>
          <w:p w:rsidR="00751247" w:rsidRPr="004D4ACB" w:rsidRDefault="00751247" w:rsidP="003150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247" w:rsidRPr="004D4ACB" w:rsidTr="003C71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5D0AA0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391053,63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05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  <w:p w:rsidR="00751247" w:rsidRPr="004D4ACB" w:rsidRDefault="00751247" w:rsidP="0005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. участок (приусадебный)</w:t>
            </w:r>
          </w:p>
          <w:p w:rsidR="00751247" w:rsidRPr="004D4ACB" w:rsidRDefault="00751247" w:rsidP="0005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(приусадебный)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4D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  <w:p w:rsidR="00751247" w:rsidRPr="004D4ACB" w:rsidRDefault="00751247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4D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3436,16</w:t>
            </w:r>
          </w:p>
          <w:p w:rsidR="00751247" w:rsidRPr="004D4ACB" w:rsidRDefault="00751247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3613,79</w:t>
            </w:r>
          </w:p>
          <w:p w:rsidR="00751247" w:rsidRPr="004D4ACB" w:rsidRDefault="00751247" w:rsidP="00053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05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05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05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05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05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247" w:rsidRPr="004D4ACB" w:rsidTr="003C71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Ильдусович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. участок (приусадебный)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паевой</w:t>
            </w:r>
            <w:proofErr w:type="gramEnd"/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(паевой)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(паевой)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(паевой)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(паевой)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4143,98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1008,00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6491,00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49500,00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109373,00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76628,00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3033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247" w:rsidRPr="004D4ACB" w:rsidTr="003C71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C80E73" w:rsidRDefault="00C80E73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E73">
              <w:rPr>
                <w:rFonts w:ascii="Times New Roman" w:hAnsi="Times New Roman" w:cs="Times New Roman"/>
                <w:sz w:val="20"/>
                <w:szCs w:val="20"/>
              </w:rPr>
              <w:t>6516539,00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05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053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2114</w:t>
            </w:r>
          </w:p>
          <w:p w:rsidR="00751247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МТЗ- 82-1</w:t>
            </w:r>
          </w:p>
          <w:p w:rsidR="00751247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СК 5М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. участок (приусадебный)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паевой</w:t>
            </w:r>
            <w:proofErr w:type="gramEnd"/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(паевой)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(паевой)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(паевой)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(паевой)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102,2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4143,98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1008,00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6491,00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49500,00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109373,00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76628,00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</w:tr>
      <w:tr w:rsidR="00751247" w:rsidRPr="004D4ACB" w:rsidTr="003C71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Мухамадиев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Мирзасалихович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5D0AA0" w:rsidP="005D0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4D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  <w:p w:rsidR="00751247" w:rsidRPr="004D4ACB" w:rsidRDefault="00751247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. участок (приусадебный)</w:t>
            </w:r>
          </w:p>
          <w:p w:rsidR="00751247" w:rsidRPr="004D4ACB" w:rsidRDefault="00751247" w:rsidP="004D4A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193,6</w:t>
            </w:r>
          </w:p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4D4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111130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247" w:rsidRPr="004D4ACB" w:rsidTr="003C71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CD7514" w:rsidP="00CD7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252354,15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57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одноэтажный</w:t>
            </w:r>
          </w:p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(приусадебный)</w:t>
            </w:r>
          </w:p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193,6</w:t>
            </w:r>
          </w:p>
          <w:p w:rsidR="00751247" w:rsidRPr="004D4ACB" w:rsidRDefault="00751247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2270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1247" w:rsidRPr="004D4ACB" w:rsidTr="003C71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Илгизар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Кавсарович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341760,00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57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. участок (приусадебный)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(приусадебный</w:t>
            </w:r>
            <w:proofErr w:type="gram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паевой)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(паевой)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3052,00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3296,00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:rsidR="00751247" w:rsidRPr="004D4ACB" w:rsidRDefault="00751247" w:rsidP="00FE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KSOY5L</w:t>
            </w:r>
          </w:p>
          <w:p w:rsidR="00751247" w:rsidRPr="00291CA7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291CA7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A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51247" w:rsidRPr="004D4ACB" w:rsidTr="003C71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Default="00D104E3" w:rsidP="00D10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83773,</w:t>
            </w:r>
            <w:r w:rsidR="00C80E7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57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Pr="004D4ACB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291CA7" w:rsidRDefault="00751247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. участок (приусадебный)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(приусадебный</w:t>
            </w:r>
            <w:proofErr w:type="gram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паевой)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(паевой)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25,90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3052,00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3296,00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:rsidR="00751247" w:rsidRPr="004D4ACB" w:rsidRDefault="00751247" w:rsidP="00FE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751247" w:rsidRPr="004D4ACB" w:rsidTr="003C71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Default="00751247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Гафиятов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Фирдаус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Хабибуллович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Default="00CD7514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2818080,00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Default="00751247" w:rsidP="0057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  <w:p w:rsidR="00751247" w:rsidRPr="004D4ACB" w:rsidRDefault="00751247" w:rsidP="0075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. участок (приусадебный)</w:t>
            </w:r>
          </w:p>
          <w:p w:rsidR="00751247" w:rsidRDefault="00751247" w:rsidP="00751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(приусадебный)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паевой</w:t>
            </w:r>
            <w:proofErr w:type="gramEnd"/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(паевой)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(паевой)</w:t>
            </w:r>
          </w:p>
          <w:p w:rsidR="00751247" w:rsidRDefault="00751247" w:rsidP="0088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(паевой)</w:t>
            </w:r>
          </w:p>
          <w:p w:rsidR="008809CD" w:rsidRDefault="008809CD" w:rsidP="0088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  <w:p w:rsidR="008809CD" w:rsidRDefault="008809CD" w:rsidP="0088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(зерновой склад)</w:t>
            </w:r>
          </w:p>
          <w:p w:rsidR="008809CD" w:rsidRDefault="008809CD" w:rsidP="0088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(нежилое)</w:t>
            </w:r>
          </w:p>
          <w:p w:rsidR="008809CD" w:rsidRDefault="008809CD" w:rsidP="0088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(телятник)</w:t>
            </w:r>
          </w:p>
          <w:p w:rsidR="008809CD" w:rsidRPr="004D4ACB" w:rsidRDefault="008809CD" w:rsidP="00880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37,8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75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2460,95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3268,86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161995,04</w:t>
            </w:r>
          </w:p>
          <w:p w:rsidR="00751247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8/62</w:t>
            </w:r>
          </w:p>
          <w:p w:rsidR="00751247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2/62</w:t>
            </w:r>
          </w:p>
          <w:p w:rsidR="00751247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2/62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720,4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560,7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Pr="004D4ACB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Pr="004D4ACB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247" w:rsidRDefault="00751247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9CD" w:rsidRPr="004D4ACB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8809CD" w:rsidRDefault="008809CD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FAW</w:t>
            </w:r>
            <w:r w:rsidRPr="00880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809CD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  <w:p w:rsidR="008809CD" w:rsidRDefault="008809CD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131</w:t>
            </w:r>
          </w:p>
          <w:p w:rsidR="008809CD" w:rsidRDefault="008809CD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МТЗ-80</w:t>
            </w:r>
          </w:p>
          <w:p w:rsidR="008809CD" w:rsidRDefault="008809CD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ДТ-75</w:t>
            </w:r>
          </w:p>
          <w:p w:rsidR="008809CD" w:rsidRDefault="008809CD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Т-40</w:t>
            </w:r>
          </w:p>
          <w:p w:rsidR="008809CD" w:rsidRDefault="008809CD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Эл- 262</w:t>
            </w:r>
          </w:p>
          <w:p w:rsidR="008809CD" w:rsidRPr="008809CD" w:rsidRDefault="008809CD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Т-150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5A3AFE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Default="005A3AFE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47" w:rsidRPr="004D4ACB" w:rsidRDefault="005A3AFE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9CD" w:rsidRPr="004D4ACB" w:rsidTr="003C71B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CD" w:rsidRDefault="008809CD" w:rsidP="00A56F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D" w:rsidRDefault="00CD7514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280194,11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D" w:rsidRDefault="008809CD" w:rsidP="00570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CD" w:rsidRDefault="005A3AFE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D" w:rsidRDefault="005A3AFE" w:rsidP="004D4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CD" w:rsidRDefault="005A3AFE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CD" w:rsidRDefault="005A3AFE" w:rsidP="00570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  <w:p w:rsidR="008809CD" w:rsidRPr="004D4ACB" w:rsidRDefault="008809CD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Жилой дом одноэтажный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. участок (приусадебный)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(приусадебный)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паевой</w:t>
            </w:r>
            <w:proofErr w:type="gramEnd"/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(паевой)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(паевой)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(паевой)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(зерновой склад)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(нежилое)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(телятник)</w:t>
            </w:r>
          </w:p>
          <w:p w:rsidR="008809CD" w:rsidRPr="004D4ACB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Pr="004D4ACB" w:rsidRDefault="008809CD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  <w:p w:rsidR="008809CD" w:rsidRPr="004D4ACB" w:rsidRDefault="008809CD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09CD" w:rsidRPr="004D4ACB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Pr="004D4ACB" w:rsidRDefault="008809CD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2460,95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3268,86</w:t>
            </w:r>
          </w:p>
          <w:p w:rsidR="008809CD" w:rsidRPr="004D4ACB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161995,04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8/62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2/62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2/62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720,4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560,7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Pr="004D4ACB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Pr="004D4ACB" w:rsidRDefault="008809CD" w:rsidP="00315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9CD" w:rsidRPr="004D4ACB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Pr="004D4ACB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Pr="004D4ACB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9CD" w:rsidRPr="004D4ACB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A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9CD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9CD" w:rsidRPr="004D4ACB" w:rsidRDefault="008809CD" w:rsidP="003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A56FD1" w:rsidRPr="004D4ACB" w:rsidRDefault="00A56FD1" w:rsidP="00A56FD1">
      <w:pPr>
        <w:spacing w:after="0" w:line="240" w:lineRule="auto"/>
        <w:rPr>
          <w:rFonts w:ascii="Times New Roman" w:hAnsi="Times New Roman" w:cs="Times New Roman"/>
        </w:rPr>
      </w:pPr>
      <w:r w:rsidRPr="004D4ACB">
        <w:rPr>
          <w:rFonts w:ascii="Times New Roman" w:hAnsi="Times New Roman" w:cs="Times New Roman"/>
        </w:rPr>
        <w:t xml:space="preserve"> </w:t>
      </w:r>
    </w:p>
    <w:p w:rsidR="00A56FD1" w:rsidRPr="004D4ACB" w:rsidRDefault="00A56FD1" w:rsidP="00A56FD1">
      <w:pPr>
        <w:spacing w:after="0" w:line="240" w:lineRule="auto"/>
        <w:rPr>
          <w:rFonts w:ascii="Times New Roman" w:hAnsi="Times New Roman" w:cs="Times New Roman"/>
        </w:rPr>
      </w:pPr>
    </w:p>
    <w:p w:rsidR="00A56FD1" w:rsidRPr="004D4ACB" w:rsidRDefault="00A56FD1" w:rsidP="00A56F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4ACB">
        <w:rPr>
          <w:rFonts w:ascii="Times New Roman" w:hAnsi="Times New Roman" w:cs="Times New Roman"/>
        </w:rPr>
        <w:t>Глава сельского поселения:                                                 Р. Р. Валиев</w:t>
      </w:r>
    </w:p>
    <w:p w:rsidR="006B5A8B" w:rsidRPr="004D4ACB" w:rsidRDefault="006B5A8B" w:rsidP="00A56FD1">
      <w:pPr>
        <w:spacing w:after="0" w:line="240" w:lineRule="auto"/>
        <w:rPr>
          <w:rFonts w:ascii="Times New Roman" w:hAnsi="Times New Roman" w:cs="Times New Roman"/>
        </w:rPr>
      </w:pPr>
    </w:p>
    <w:sectPr w:rsidR="006B5A8B" w:rsidRPr="004D4ACB" w:rsidSect="00A56F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FD1"/>
    <w:rsid w:val="00003D3C"/>
    <w:rsid w:val="000438AC"/>
    <w:rsid w:val="0005383B"/>
    <w:rsid w:val="00102E65"/>
    <w:rsid w:val="00291CA7"/>
    <w:rsid w:val="00357E0A"/>
    <w:rsid w:val="00392D18"/>
    <w:rsid w:val="003C71BF"/>
    <w:rsid w:val="004D4ACB"/>
    <w:rsid w:val="00570849"/>
    <w:rsid w:val="005A3AFE"/>
    <w:rsid w:val="005D0AA0"/>
    <w:rsid w:val="006B5A8B"/>
    <w:rsid w:val="00751247"/>
    <w:rsid w:val="008809CD"/>
    <w:rsid w:val="00A56FD1"/>
    <w:rsid w:val="00BD215F"/>
    <w:rsid w:val="00C80E73"/>
    <w:rsid w:val="00C85EB1"/>
    <w:rsid w:val="00CD7514"/>
    <w:rsid w:val="00D104E3"/>
    <w:rsid w:val="00D379A2"/>
    <w:rsid w:val="00F8146E"/>
    <w:rsid w:val="00F8279A"/>
    <w:rsid w:val="00F97D67"/>
    <w:rsid w:val="00FE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4049-6C9E-4AE8-B70B-97B2ED51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Windows-7</cp:lastModifiedBy>
  <cp:revision>12</cp:revision>
  <dcterms:created xsi:type="dcterms:W3CDTF">2015-05-18T11:54:00Z</dcterms:created>
  <dcterms:modified xsi:type="dcterms:W3CDTF">2017-05-05T11:19:00Z</dcterms:modified>
</cp:coreProperties>
</file>