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F" w:rsidRPr="006D260D" w:rsidRDefault="00372F9F" w:rsidP="00E33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D260D">
        <w:rPr>
          <w:rFonts w:ascii="Arial" w:eastAsia="Times New Roman" w:hAnsi="Arial" w:cs="Arial"/>
          <w:sz w:val="24"/>
          <w:szCs w:val="24"/>
          <w:lang w:val="tt-RU" w:eastAsia="ru-RU"/>
        </w:rPr>
        <w:t>ТАТАРСТАН РЕСПУБЛИКАСЫ</w:t>
      </w:r>
      <w:r w:rsidR="00E3353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6D260D">
        <w:rPr>
          <w:rFonts w:ascii="Arial" w:eastAsia="Times New Roman" w:hAnsi="Arial" w:cs="Arial"/>
          <w:sz w:val="24"/>
          <w:szCs w:val="24"/>
          <w:lang w:val="tt-RU" w:eastAsia="ru-RU"/>
        </w:rPr>
        <w:t>ЮТАЗЫ МУНИЦИПАЛЬ РАЙОНЫ</w:t>
      </w:r>
    </w:p>
    <w:p w:rsidR="00372F9F" w:rsidRPr="006D260D" w:rsidRDefault="00634ADE" w:rsidP="005C24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D260D">
        <w:rPr>
          <w:rFonts w:ascii="Arial" w:eastAsia="Times New Roman" w:hAnsi="Arial" w:cs="Arial"/>
          <w:sz w:val="24"/>
          <w:szCs w:val="24"/>
          <w:lang w:val="tt-RU" w:eastAsia="ru-RU"/>
        </w:rPr>
        <w:t>УРЫССУ</w:t>
      </w:r>
      <w:r w:rsidR="00372F9F" w:rsidRPr="006D260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АВЫЛ ҖИРЛЕГЕ СОВЕТЫ</w:t>
      </w:r>
    </w:p>
    <w:p w:rsidR="005C24DE" w:rsidRPr="006D260D" w:rsidRDefault="005C24DE" w:rsidP="005C24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4DE" w:rsidRPr="006D260D" w:rsidRDefault="00372F9F" w:rsidP="005C24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260D">
        <w:rPr>
          <w:rFonts w:ascii="Arial" w:eastAsia="Times New Roman" w:hAnsi="Arial" w:cs="Arial"/>
          <w:sz w:val="24"/>
          <w:szCs w:val="24"/>
          <w:lang w:val="tt-RU" w:eastAsia="ru-RU"/>
        </w:rPr>
        <w:t>КАРАР</w:t>
      </w:r>
      <w:r w:rsidR="005C24DE" w:rsidRPr="006D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C24DE" w:rsidRPr="006D260D" w:rsidRDefault="005C24DE" w:rsidP="005C24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4DE" w:rsidRPr="006D260D" w:rsidRDefault="00082636" w:rsidP="005C2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260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№ 19                                                     Иске </w:t>
      </w:r>
      <w:r w:rsidR="00634ADE" w:rsidRPr="006D260D">
        <w:rPr>
          <w:rFonts w:ascii="Arial" w:eastAsia="Times New Roman" w:hAnsi="Arial" w:cs="Arial"/>
          <w:sz w:val="24"/>
          <w:szCs w:val="24"/>
          <w:lang w:val="tt-RU" w:eastAsia="ru-RU"/>
        </w:rPr>
        <w:t>Урыссу</w:t>
      </w:r>
      <w:r w:rsidR="00372F9F" w:rsidRPr="006D260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ав.</w:t>
      </w:r>
      <w:r w:rsidR="005C24DE" w:rsidRPr="006D260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72F9F" w:rsidRPr="006D260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72F9F" w:rsidRPr="006D2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D260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6D260D">
        <w:rPr>
          <w:rFonts w:ascii="Arial" w:eastAsia="Times New Roman" w:hAnsi="Arial" w:cs="Arial"/>
          <w:sz w:val="24"/>
          <w:szCs w:val="24"/>
          <w:lang w:val="tt-RU" w:eastAsia="ru-RU"/>
        </w:rPr>
        <w:t>26 сентябрь 2023 ел</w:t>
      </w:r>
      <w:r w:rsidR="00372F9F" w:rsidRPr="006D2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2F9F" w:rsidRPr="006D2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2F9F" w:rsidRPr="006D2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2F9F" w:rsidRPr="006D260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</w:p>
    <w:p w:rsidR="005C24DE" w:rsidRPr="006D260D" w:rsidRDefault="005C24DE" w:rsidP="005C24DE">
      <w:pPr>
        <w:tabs>
          <w:tab w:val="left" w:pos="0"/>
        </w:tabs>
        <w:spacing w:after="0" w:line="240" w:lineRule="auto"/>
        <w:ind w:right="-1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72F9F" w:rsidRPr="006D260D" w:rsidRDefault="00372F9F" w:rsidP="00372F9F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D260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Ютазы </w:t>
      </w:r>
      <w:proofErr w:type="spellStart"/>
      <w:r w:rsidRPr="006D260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авыл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җирлеге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Советы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ның 2017 елның 13 мартындагы </w:t>
      </w:r>
      <w:r w:rsidRPr="006D260D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Pr="006D260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Ютазы </w:t>
      </w:r>
      <w:proofErr w:type="spellStart"/>
      <w:r w:rsidRPr="006D260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авыл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җирлеге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башкарма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комитеты 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нигезләмәсен раслау </w:t>
      </w:r>
      <w:proofErr w:type="gramStart"/>
      <w:r w:rsidRPr="006D260D">
        <w:rPr>
          <w:rFonts w:ascii="Arial" w:hAnsi="Arial" w:cs="Arial"/>
          <w:sz w:val="24"/>
          <w:szCs w:val="24"/>
          <w:lang w:val="tt-RU"/>
        </w:rPr>
        <w:t>турында</w:t>
      </w:r>
      <w:r w:rsidRPr="006D260D">
        <w:rPr>
          <w:rFonts w:ascii="Arial" w:hAnsi="Arial" w:cs="Arial"/>
          <w:sz w:val="24"/>
          <w:szCs w:val="24"/>
        </w:rPr>
        <w:t>»</w:t>
      </w:r>
      <w:r w:rsidRPr="006D260D">
        <w:rPr>
          <w:rFonts w:ascii="Arial" w:hAnsi="Arial" w:cs="Arial"/>
          <w:sz w:val="24"/>
          <w:szCs w:val="24"/>
          <w:lang w:val="tt-RU"/>
        </w:rPr>
        <w:t>гы</w:t>
      </w:r>
      <w:proofErr w:type="gramEnd"/>
      <w:r w:rsidRPr="006D260D">
        <w:rPr>
          <w:rFonts w:ascii="Arial" w:hAnsi="Arial" w:cs="Arial"/>
          <w:sz w:val="24"/>
          <w:szCs w:val="24"/>
          <w:lang w:val="tt-RU"/>
        </w:rPr>
        <w:t xml:space="preserve"> </w:t>
      </w:r>
      <w:r w:rsidR="00E33534">
        <w:rPr>
          <w:rFonts w:ascii="Arial" w:hAnsi="Arial" w:cs="Arial"/>
          <w:sz w:val="24"/>
          <w:szCs w:val="24"/>
          <w:lang w:val="tt-RU"/>
        </w:rPr>
        <w:t xml:space="preserve">                                  </w:t>
      </w:r>
      <w:r w:rsidRPr="006D260D">
        <w:rPr>
          <w:rFonts w:ascii="Arial" w:hAnsi="Arial" w:cs="Arial"/>
          <w:sz w:val="24"/>
          <w:szCs w:val="24"/>
          <w:lang w:val="tt-RU"/>
        </w:rPr>
        <w:t>4</w:t>
      </w:r>
      <w:r w:rsidRPr="006D260D">
        <w:rPr>
          <w:rFonts w:ascii="Arial" w:hAnsi="Arial" w:cs="Arial"/>
          <w:sz w:val="24"/>
          <w:szCs w:val="24"/>
        </w:rPr>
        <w:t xml:space="preserve"> </w:t>
      </w:r>
      <w:r w:rsidRPr="006D260D">
        <w:rPr>
          <w:rFonts w:ascii="Arial" w:hAnsi="Arial" w:cs="Arial"/>
          <w:sz w:val="24"/>
          <w:szCs w:val="24"/>
          <w:lang w:val="tt-RU"/>
        </w:rPr>
        <w:t>сан</w:t>
      </w:r>
      <w:proofErr w:type="spellStart"/>
      <w:r w:rsidRPr="006D260D">
        <w:rPr>
          <w:rFonts w:ascii="Arial" w:hAnsi="Arial" w:cs="Arial"/>
          <w:sz w:val="24"/>
          <w:szCs w:val="24"/>
        </w:rPr>
        <w:t>лы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карарын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үз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көчен</w:t>
      </w:r>
      <w:proofErr w:type="spellEnd"/>
      <w:r w:rsidRPr="006D2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0D">
        <w:rPr>
          <w:rFonts w:ascii="Arial" w:hAnsi="Arial" w:cs="Arial"/>
          <w:sz w:val="24"/>
          <w:szCs w:val="24"/>
        </w:rPr>
        <w:t>югалт</w:t>
      </w:r>
      <w:proofErr w:type="spellEnd"/>
      <w:r w:rsidRPr="006D260D">
        <w:rPr>
          <w:rFonts w:ascii="Arial" w:hAnsi="Arial" w:cs="Arial"/>
          <w:sz w:val="24"/>
          <w:szCs w:val="24"/>
          <w:lang w:val="tt-RU"/>
        </w:rPr>
        <w:t>кан дип тану турында</w:t>
      </w:r>
    </w:p>
    <w:p w:rsidR="00372F9F" w:rsidRPr="006D260D" w:rsidRDefault="00372F9F" w:rsidP="00D241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372F9F" w:rsidRPr="006D260D" w:rsidRDefault="00372F9F" w:rsidP="00372F9F">
      <w:pPr>
        <w:jc w:val="both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 xml:space="preserve">  </w:t>
      </w:r>
      <w:r w:rsidR="00082636" w:rsidRPr="006D260D">
        <w:rPr>
          <w:rFonts w:ascii="Arial" w:hAnsi="Arial" w:cs="Arial"/>
          <w:sz w:val="24"/>
          <w:szCs w:val="24"/>
          <w:lang w:val="tt-RU"/>
        </w:rPr>
        <w:tab/>
      </w:r>
      <w:r w:rsidRPr="006D260D">
        <w:rPr>
          <w:rFonts w:ascii="Arial" w:hAnsi="Arial" w:cs="Arial"/>
          <w:sz w:val="24"/>
          <w:szCs w:val="24"/>
          <w:lang w:val="tt-RU"/>
        </w:rPr>
        <w:t xml:space="preserve"> 2003 елның 6 октябрендәге «Россия Федерациясендә җирле үзидарә оештыруның гомуми принциплары турында»гы 131-ФЗ санлы Федераль закон</w:t>
      </w:r>
      <w:r w:rsidR="00082636" w:rsidRPr="006D260D">
        <w:rPr>
          <w:rFonts w:ascii="Arial" w:hAnsi="Arial" w:cs="Arial"/>
          <w:sz w:val="24"/>
          <w:szCs w:val="24"/>
          <w:lang w:val="tt-RU"/>
        </w:rPr>
        <w:t>ы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, 2004 елның 28 июлендәге «Татарстан Республикасында җирле үзидарә турында»гы 45-ТРЗ санлы Татарстан Республикасы Законы, Татарстан Республикасы Ютазы муниципаль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 Сов</w:t>
      </w:r>
      <w:r w:rsidR="00082636" w:rsidRPr="006D260D">
        <w:rPr>
          <w:rFonts w:ascii="Arial" w:hAnsi="Arial" w:cs="Arial"/>
          <w:sz w:val="24"/>
          <w:szCs w:val="24"/>
          <w:lang w:val="tt-RU"/>
        </w:rPr>
        <w:t>етының 2019 елның 17 июлендәге 7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санлы карары белән кабул ителгән Татарстан Республикасы Ютазы муниципаль районының «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җирлеге» муниципаль берәмлеге Уставы нигезендә, Татарстан Республикасы Ютазы муниципаль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 Советы карар кабул итте:  </w:t>
      </w:r>
    </w:p>
    <w:p w:rsidR="00372F9F" w:rsidRPr="006D260D" w:rsidRDefault="00372F9F" w:rsidP="00372F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 xml:space="preserve">            1.  Үз көчен югалткан дип түбәндәгеләрне танырга:</w:t>
      </w:r>
    </w:p>
    <w:p w:rsidR="00372F9F" w:rsidRPr="006D260D" w:rsidRDefault="00372F9F" w:rsidP="00372F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 xml:space="preserve">            Татарстан Республикасы Ютазы муниципаль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 Советының 2017 елның 13 мартындагы «Татарстан Республикасы Ютазы муниципаль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 башкарма комитеты турында»гы  4 санлы карарын;</w:t>
      </w:r>
    </w:p>
    <w:p w:rsidR="00372F9F" w:rsidRPr="006D260D" w:rsidRDefault="00372F9F" w:rsidP="00372F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ab/>
        <w:t xml:space="preserve"> Татарстан Республикасы Ютазы муниципаль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 Советының 2018 елның 1 июнендәге «Татарстан Республикасы Ютазы муниципаль районы 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 башкарма комитеты турында нигезләмәгә үзгәрешләр һәм өстәмәләр кертү хакында»гы 1</w:t>
      </w:r>
      <w:r w:rsidR="00082636" w:rsidRPr="006D260D">
        <w:rPr>
          <w:rFonts w:ascii="Arial" w:hAnsi="Arial" w:cs="Arial"/>
          <w:sz w:val="24"/>
          <w:szCs w:val="24"/>
          <w:lang w:val="tt-RU"/>
        </w:rPr>
        <w:t>1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санлы карарын. </w:t>
      </w:r>
    </w:p>
    <w:p w:rsidR="00372F9F" w:rsidRPr="006D260D" w:rsidRDefault="00372F9F" w:rsidP="00F35F8D">
      <w:pPr>
        <w:pStyle w:val="ab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>2. Әлеге карарны Татарстан Республикасы Ютазы муниципаль районының "</w:t>
      </w:r>
      <w:r w:rsidR="00634ADE"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Pr="006D260D">
        <w:rPr>
          <w:rFonts w:ascii="Arial" w:hAnsi="Arial" w:cs="Arial"/>
          <w:sz w:val="24"/>
          <w:szCs w:val="24"/>
          <w:lang w:val="tt-RU"/>
        </w:rPr>
        <w:t xml:space="preserve"> авыл җирлеге" муниципаль берәмлегенең мәгълүмати стендларында урнаштыру юлы белән игълан итәргә, «Интернет» мәгълүмат-телекоммуникация челтәрендә Татарстан Республикасы хокукый мәгълүмат порталында бастырып чыгарыргаһ: </w:t>
      </w:r>
      <w:bookmarkStart w:id="0" w:name="_GoBack"/>
      <w:bookmarkEnd w:id="0"/>
      <w:r w:rsidRPr="006D260D">
        <w:rPr>
          <w:rFonts w:ascii="Arial" w:hAnsi="Arial" w:cs="Arial"/>
          <w:sz w:val="24"/>
          <w:szCs w:val="24"/>
          <w:lang w:val="tt-RU"/>
        </w:rPr>
        <w:t xml:space="preserve">http://pravo.tatarstan.ru/ һәм Татарстан Республикасы Ютазы муниципаль районы сайтында Татарстан Республикасы Муниципаль берәмлекләре порталы составында дәүләт хакимияте һәм җирле үзидарә органнарының Бердәм «Рәсми Татарстан» порталын «Интернет» мәгълүмати-телекоммуникация челтәрендә урнаштырырга: http://jutaza.tatarstan.ru/.  </w:t>
      </w:r>
    </w:p>
    <w:p w:rsidR="00372F9F" w:rsidRPr="006D260D" w:rsidRDefault="00372F9F" w:rsidP="006D260D">
      <w:pPr>
        <w:pStyle w:val="ab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 xml:space="preserve">            3. Әлеге карар рәсми рәвештә игълан ителгән көннән үз көченә керә.</w:t>
      </w:r>
    </w:p>
    <w:p w:rsidR="00372F9F" w:rsidRPr="006D260D" w:rsidRDefault="00372F9F" w:rsidP="006D260D">
      <w:pPr>
        <w:pStyle w:val="ab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 xml:space="preserve">            4. Әлеге карарның үтәлешен контрольдә тотуны үземдә калдырам. </w:t>
      </w:r>
    </w:p>
    <w:p w:rsidR="00372F9F" w:rsidRPr="006D260D" w:rsidRDefault="00372F9F" w:rsidP="00D241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372F9F" w:rsidRPr="006D260D" w:rsidRDefault="00372F9F" w:rsidP="00D241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871C00" w:rsidRPr="00D67B4D" w:rsidRDefault="00634ADE" w:rsidP="000F20DF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 w:rsidRPr="006D260D">
        <w:rPr>
          <w:rFonts w:ascii="Arial" w:hAnsi="Arial" w:cs="Arial"/>
          <w:sz w:val="24"/>
          <w:szCs w:val="24"/>
          <w:lang w:val="tt-RU"/>
        </w:rPr>
        <w:t>Урыссу</w:t>
      </w:r>
      <w:r w:rsidR="00D67B4D">
        <w:rPr>
          <w:rFonts w:ascii="Arial" w:hAnsi="Arial" w:cs="Arial"/>
          <w:sz w:val="24"/>
          <w:szCs w:val="24"/>
          <w:lang w:val="tt-RU"/>
        </w:rPr>
        <w:t xml:space="preserve"> авыл җирлеге башлыгы </w:t>
      </w:r>
      <w:r w:rsidR="00372F9F" w:rsidRPr="006D260D">
        <w:rPr>
          <w:rFonts w:ascii="Arial" w:hAnsi="Arial" w:cs="Arial"/>
          <w:sz w:val="24"/>
          <w:szCs w:val="24"/>
          <w:lang w:val="tt-RU"/>
        </w:rPr>
        <w:t xml:space="preserve">                                   </w:t>
      </w:r>
      <w:r w:rsidR="00D67B4D">
        <w:rPr>
          <w:rFonts w:ascii="Arial" w:hAnsi="Arial" w:cs="Arial"/>
          <w:sz w:val="24"/>
          <w:szCs w:val="24"/>
          <w:lang w:val="tt-RU"/>
        </w:rPr>
        <w:t xml:space="preserve">                                          </w:t>
      </w:r>
      <w:r w:rsidR="00372F9F" w:rsidRPr="006D260D">
        <w:rPr>
          <w:rFonts w:ascii="Arial" w:hAnsi="Arial" w:cs="Arial"/>
          <w:sz w:val="24"/>
          <w:szCs w:val="24"/>
          <w:lang w:val="tt-RU"/>
        </w:rPr>
        <w:t>Ф.Г.</w:t>
      </w:r>
      <w:r w:rsidR="00D67B4D">
        <w:rPr>
          <w:rFonts w:ascii="Arial" w:hAnsi="Arial" w:cs="Arial"/>
          <w:sz w:val="24"/>
          <w:szCs w:val="24"/>
          <w:lang w:val="tt-RU"/>
        </w:rPr>
        <w:t>Әминова</w:t>
      </w:r>
    </w:p>
    <w:p w:rsidR="0012379C" w:rsidRPr="006D260D" w:rsidRDefault="0012379C" w:rsidP="000F20DF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sectPr w:rsidR="0012379C" w:rsidRPr="006D260D" w:rsidSect="006D26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B6" w:rsidRDefault="00476BB6" w:rsidP="00082636">
      <w:pPr>
        <w:spacing w:after="0" w:line="240" w:lineRule="auto"/>
      </w:pPr>
      <w:r>
        <w:separator/>
      </w:r>
    </w:p>
  </w:endnote>
  <w:endnote w:type="continuationSeparator" w:id="0">
    <w:p w:rsidR="00476BB6" w:rsidRDefault="00476BB6" w:rsidP="0008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B6" w:rsidRDefault="00476BB6" w:rsidP="00082636">
      <w:pPr>
        <w:spacing w:after="0" w:line="240" w:lineRule="auto"/>
      </w:pPr>
      <w:r>
        <w:separator/>
      </w:r>
    </w:p>
  </w:footnote>
  <w:footnote w:type="continuationSeparator" w:id="0">
    <w:p w:rsidR="00476BB6" w:rsidRDefault="00476BB6" w:rsidP="0008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4"/>
    <w:rsid w:val="00082636"/>
    <w:rsid w:val="000A7FE0"/>
    <w:rsid w:val="000F20DF"/>
    <w:rsid w:val="00116F6B"/>
    <w:rsid w:val="0012379C"/>
    <w:rsid w:val="001506B8"/>
    <w:rsid w:val="00174719"/>
    <w:rsid w:val="002412EA"/>
    <w:rsid w:val="0029307C"/>
    <w:rsid w:val="00300ADF"/>
    <w:rsid w:val="00372F9F"/>
    <w:rsid w:val="00476BB6"/>
    <w:rsid w:val="004920F4"/>
    <w:rsid w:val="004977DA"/>
    <w:rsid w:val="0059130E"/>
    <w:rsid w:val="005C24DE"/>
    <w:rsid w:val="00634ADE"/>
    <w:rsid w:val="006656B9"/>
    <w:rsid w:val="006D260D"/>
    <w:rsid w:val="006E4C14"/>
    <w:rsid w:val="007170F7"/>
    <w:rsid w:val="00871C00"/>
    <w:rsid w:val="00893D0E"/>
    <w:rsid w:val="008D136C"/>
    <w:rsid w:val="00991378"/>
    <w:rsid w:val="00A2558D"/>
    <w:rsid w:val="00A60AC7"/>
    <w:rsid w:val="00AD4CF6"/>
    <w:rsid w:val="00C32884"/>
    <w:rsid w:val="00D24172"/>
    <w:rsid w:val="00D50222"/>
    <w:rsid w:val="00D67B4D"/>
    <w:rsid w:val="00DE0C30"/>
    <w:rsid w:val="00E33534"/>
    <w:rsid w:val="00EA2F0D"/>
    <w:rsid w:val="00EC28A1"/>
    <w:rsid w:val="00F35F8D"/>
    <w:rsid w:val="00F53908"/>
    <w:rsid w:val="00F64BED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A7A1-56C2-4B0B-8C1C-196335E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1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636"/>
  </w:style>
  <w:style w:type="paragraph" w:styleId="a9">
    <w:name w:val="footer"/>
    <w:basedOn w:val="a"/>
    <w:link w:val="aa"/>
    <w:uiPriority w:val="99"/>
    <w:unhideWhenUsed/>
    <w:rsid w:val="0008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636"/>
  </w:style>
  <w:style w:type="paragraph" w:styleId="ab">
    <w:name w:val="No Spacing"/>
    <w:uiPriority w:val="1"/>
    <w:qFormat/>
    <w:rsid w:val="006D2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8</cp:revision>
  <cp:lastPrinted>2023-09-26T08:01:00Z</cp:lastPrinted>
  <dcterms:created xsi:type="dcterms:W3CDTF">2023-09-28T13:11:00Z</dcterms:created>
  <dcterms:modified xsi:type="dcterms:W3CDTF">2023-09-29T05:51:00Z</dcterms:modified>
</cp:coreProperties>
</file>